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E8" w:rsidRPr="008D5240" w:rsidRDefault="00521AE8" w:rsidP="00521AE8">
      <w:pPr>
        <w:pStyle w:val="BodyText"/>
        <w:tabs>
          <w:tab w:val="left" w:pos="2033"/>
        </w:tabs>
        <w:spacing w:before="74"/>
        <w:rPr>
          <w:lang w:val="en-US"/>
        </w:rPr>
      </w:pPr>
      <w:r>
        <w:t>Dosen.</w:t>
      </w:r>
      <w:r>
        <w:tab/>
        <w:t>:</w:t>
      </w:r>
      <w:r>
        <w:rPr>
          <w:spacing w:val="-1"/>
        </w:rPr>
        <w:t xml:space="preserve"> </w:t>
      </w:r>
      <w:r>
        <w:rPr>
          <w:lang w:val="en-US"/>
        </w:rPr>
        <w:t>Fani Nurona Cahya</w:t>
      </w:r>
      <w:r w:rsidR="00FA3041">
        <w:rPr>
          <w:lang w:val="en-US"/>
        </w:rPr>
        <w:t xml:space="preserve"> (FOC)</w:t>
      </w:r>
    </w:p>
    <w:p w:rsidR="00521AE8" w:rsidRDefault="00521AE8" w:rsidP="00521AE8">
      <w:pPr>
        <w:pStyle w:val="BodyText"/>
        <w:tabs>
          <w:tab w:val="left" w:pos="2033"/>
          <w:tab w:val="right" w:pos="2281"/>
        </w:tabs>
        <w:ind w:right="2626"/>
        <w:rPr>
          <w:lang w:val="en-US"/>
        </w:rPr>
      </w:pPr>
      <w:r>
        <w:t>Matakuliah</w:t>
      </w:r>
      <w:r>
        <w:tab/>
        <w:t>: (</w:t>
      </w:r>
      <w:r w:rsidR="00F82C64">
        <w:rPr>
          <w:lang w:val="en-US"/>
        </w:rPr>
        <w:t>726</w:t>
      </w:r>
      <w:r>
        <w:t xml:space="preserve">) </w:t>
      </w:r>
      <w:r>
        <w:rPr>
          <w:lang w:val="en-US"/>
        </w:rPr>
        <w:t>WEB PROGRAMMING I</w:t>
      </w:r>
    </w:p>
    <w:p w:rsidR="00521AE8" w:rsidRPr="008D5240" w:rsidRDefault="00521AE8" w:rsidP="00521AE8">
      <w:pPr>
        <w:pStyle w:val="BodyText"/>
        <w:tabs>
          <w:tab w:val="left" w:pos="2033"/>
          <w:tab w:val="right" w:pos="2281"/>
        </w:tabs>
        <w:ind w:right="2626"/>
        <w:rPr>
          <w:lang w:val="en-US"/>
        </w:rPr>
      </w:pPr>
      <w:r>
        <w:t>SKS</w:t>
      </w:r>
      <w:r>
        <w:tab/>
      </w:r>
      <w:r>
        <w:rPr>
          <w:lang w:val="en-US"/>
        </w:rPr>
        <w:t>:</w:t>
      </w:r>
      <w:r>
        <w:tab/>
      </w:r>
      <w:r>
        <w:rPr>
          <w:lang w:val="en-US"/>
        </w:rPr>
        <w:t>4</w:t>
      </w:r>
    </w:p>
    <w:p w:rsidR="006058D6" w:rsidRDefault="00521AE8" w:rsidP="00521AE8">
      <w:pPr>
        <w:rPr>
          <w:rFonts w:ascii="Times-Roman" w:hAnsi="Times-Roman"/>
          <w:color w:val="000000"/>
          <w:sz w:val="24"/>
          <w:szCs w:val="24"/>
        </w:rPr>
      </w:pPr>
      <w:r>
        <w:t xml:space="preserve">   </w:t>
      </w:r>
      <w:r w:rsidRPr="008D5240">
        <w:rPr>
          <w:sz w:val="24"/>
          <w:szCs w:val="24"/>
        </w:rPr>
        <w:t>Kelas</w:t>
      </w:r>
      <w:r w:rsidRPr="008D5240">
        <w:rPr>
          <w:sz w:val="24"/>
          <w:szCs w:val="24"/>
        </w:rPr>
        <w:tab/>
      </w:r>
      <w:r>
        <w:tab/>
        <w:t xml:space="preserve">           : </w:t>
      </w:r>
      <w:r w:rsidR="00234242">
        <w:rPr>
          <w:rFonts w:ascii="Times-Roman" w:hAnsi="Times-Roman"/>
          <w:color w:val="000000"/>
          <w:sz w:val="24"/>
          <w:szCs w:val="24"/>
        </w:rPr>
        <w:t>19.2C</w:t>
      </w:r>
      <w:r w:rsidR="006F1B45">
        <w:rPr>
          <w:rFonts w:ascii="Times-Roman" w:hAnsi="Times-Roman"/>
          <w:color w:val="000000"/>
          <w:sz w:val="24"/>
          <w:szCs w:val="24"/>
        </w:rPr>
        <w:t xml:space="preserve">.07 </w:t>
      </w:r>
      <w:r w:rsidR="006058D6">
        <w:rPr>
          <w:rFonts w:ascii="Times-Roman" w:hAnsi="Times-Roman"/>
          <w:color w:val="000000"/>
          <w:sz w:val="24"/>
          <w:szCs w:val="24"/>
        </w:rPr>
        <w:t>–</w:t>
      </w:r>
      <w:r w:rsidR="006F1B45">
        <w:rPr>
          <w:rFonts w:ascii="Times-Roman" w:hAnsi="Times-Roman"/>
          <w:color w:val="000000"/>
          <w:sz w:val="24"/>
          <w:szCs w:val="24"/>
        </w:rPr>
        <w:t xml:space="preserve"> 1923</w:t>
      </w:r>
    </w:p>
    <w:p w:rsidR="00521AE8" w:rsidRPr="008D5240" w:rsidRDefault="00521AE8" w:rsidP="00521AE8">
      <w:pPr>
        <w:rPr>
          <w:sz w:val="24"/>
          <w:szCs w:val="24"/>
        </w:rPr>
      </w:pPr>
      <w:r w:rsidRPr="008D5240">
        <w:rPr>
          <w:rFonts w:ascii="Times-Roman" w:hAnsi="Times-Roman"/>
          <w:color w:val="000000"/>
          <w:sz w:val="24"/>
          <w:szCs w:val="24"/>
        </w:rPr>
        <w:t>7</w:t>
      </w:r>
    </w:p>
    <w:p w:rsidR="00521AE8" w:rsidRPr="00234242" w:rsidRDefault="00521AE8" w:rsidP="00521AE8">
      <w:pPr>
        <w:pStyle w:val="BodyText"/>
        <w:spacing w:after="6"/>
        <w:rPr>
          <w:lang w:val="en-US"/>
        </w:rPr>
      </w:pPr>
      <w:r>
        <w:t>Jumlah</w:t>
      </w:r>
      <w:r>
        <w:rPr>
          <w:spacing w:val="-1"/>
        </w:rPr>
        <w:t xml:space="preserve"> </w:t>
      </w:r>
      <w:r w:rsidR="00234242">
        <w:t xml:space="preserve">Mahasiswa : </w:t>
      </w:r>
      <w:r w:rsidR="00234242">
        <w:rPr>
          <w:lang w:val="en-US"/>
        </w:rPr>
        <w:t>47</w:t>
      </w:r>
    </w:p>
    <w:p w:rsidR="008466A0" w:rsidRDefault="008466A0" w:rsidP="00521AE8">
      <w:pPr>
        <w:pStyle w:val="BodyText"/>
        <w:spacing w:after="6"/>
        <w:rPr>
          <w:lang w:val="en-US"/>
        </w:rPr>
      </w:pPr>
    </w:p>
    <w:p w:rsidR="008466A0" w:rsidRDefault="008466A0" w:rsidP="008466A0">
      <w:pPr>
        <w:pStyle w:val="BodyText"/>
        <w:spacing w:after="6"/>
        <w:ind w:left="0"/>
        <w:rPr>
          <w:b/>
          <w:lang w:val="en-US"/>
        </w:rPr>
      </w:pPr>
      <w:r w:rsidRPr="00F67B4D">
        <w:rPr>
          <w:b/>
          <w:lang w:val="en-US"/>
        </w:rPr>
        <w:t>BERITA ACARA PENGAJARAN</w:t>
      </w:r>
    </w:p>
    <w:p w:rsidR="00372F47" w:rsidRPr="00F67B4D" w:rsidRDefault="00372F47" w:rsidP="008466A0">
      <w:pPr>
        <w:pStyle w:val="BodyText"/>
        <w:spacing w:after="6"/>
        <w:ind w:left="0"/>
        <w:rPr>
          <w:b/>
          <w:lang w:val="en-US"/>
        </w:rPr>
      </w:pPr>
    </w:p>
    <w:tbl>
      <w:tblPr>
        <w:tblW w:w="94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991"/>
        <w:gridCol w:w="1527"/>
        <w:gridCol w:w="3076"/>
        <w:gridCol w:w="1214"/>
        <w:gridCol w:w="94"/>
        <w:gridCol w:w="1373"/>
      </w:tblGrid>
      <w:tr w:rsidR="00234242" w:rsidRPr="00234242" w:rsidTr="003C1102">
        <w:trPr>
          <w:tblHeader/>
        </w:trPr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9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5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30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12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1463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 w:rsidR="00234242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 Maret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RPS Web Programming I Konsep Dasar Web Istilah-istilah pemrograman web struktur navigasi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pengenalan web programming 1 pokok pembahasan 1 pengenalan web programming 1 2 konsep dasar web dan instalasi tools 3 pembagian kelompok 4 tugas pertemuan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18:11:35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20:45:13</w:t>
            </w:r>
          </w:p>
        </w:tc>
      </w:tr>
      <w:tr w:rsidR="00234242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 Maret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Pengenalan dasar HTML Tag html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pengenalan html dan php pokok pembahasan 1 pengertian dasar -dasar html 2 latihan html 3 pengertian php 4 latihan php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18:18:58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20:55:34</w:t>
            </w:r>
          </w:p>
        </w:tc>
      </w:tr>
      <w:tr w:rsidR="00234242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 April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Pengenalan PHP - Arsitektur PHP - Syntax dasar PHP - Perbedaan PHP dan HTML - Variable - Tipe data - Konstanta Komentar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pengenalan operator pokok pembahasan 1 pengertian operator 2 latihan operator aritmatika 3 latihan operator logika 4 latihan operator pembanding </w:t>
            </w: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lastRenderedPageBreak/>
              <w:t>5 latihan string 6 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18:11:18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20:50:52</w:t>
            </w:r>
          </w:p>
        </w:tc>
      </w:tr>
      <w:tr w:rsidR="00234242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 April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Operator aritmatika - Operator logika - Operator perbandingan - Operator string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2 materi pengenalan form 3 buat contoh form metodeget metodepost dan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18:12:57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20:46:18</w:t>
            </w:r>
          </w:p>
        </w:tc>
      </w:tr>
      <w:tr w:rsidR="00234242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E9636A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</w:t>
            </w:r>
            <w:r w:rsidR="00234242"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Mei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E9636A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Pengganti </w:t>
            </w:r>
            <w:r w:rsidR="00234242"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1 Form 2 Property form 3 Metode get 4 Metode post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CE53A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pertemuan 5 dan 6 pengenalan form dan form lanjutan pokok pembahasan 1 materi pengenalan form 2 buat contoh form 3 metodeget 4 metodepost 5 latihan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18:11:15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20:47:40</w:t>
            </w:r>
          </w:p>
        </w:tc>
      </w:tr>
      <w:tr w:rsidR="00234242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E9636A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</w:t>
            </w:r>
            <w:r w:rsidR="00234242"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Mei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E9636A" w:rsidP="00CE53A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Pengganti </w:t>
            </w:r>
            <w:r w:rsidR="00234242"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1 Form </w:t>
            </w:r>
            <w:r w:rsidR="00CE53A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lanjutan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CE53A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pokok pembahasan gabungan pertemuan 6 </w:t>
            </w:r>
            <w:r w:rsidR="00CE53A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form lanjutan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4242" w:rsidRPr="00234242" w:rsidRDefault="00234242" w:rsidP="0023424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18:12:05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20:37:19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Mei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CE53A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 Percabangan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CE53A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pokok pembahasan percabangan 3 pernyataan seleksi 4 if else 5 switch case 6 if tunggal 7 if majemuk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</w:t>
            </w:r>
            <w:r w:rsidR="00CE53A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50</w:t>
            </w:r>
            <w:r w:rsidR="00CE53A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="00CE53A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18:10:05</w:t>
            </w:r>
            <w:r w:rsidR="00CE53A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="00CE53A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20:50:11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22 Mei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18:11:11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Keluar: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20:40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:19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CE53A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25 Mei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Default="00731EBE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Perulangan</w:t>
            </w:r>
          </w:p>
          <w:p w:rsidR="00CE53A2" w:rsidRPr="00234242" w:rsidRDefault="00CE53A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731EBE" w:rsidP="00731EB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pokok pembahasan </w:t>
            </w:r>
            <w:r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Perul</w:t>
            </w:r>
            <w:r w:rsidR="003C110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angan / looping, For, forform, while, do while, for, foreach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731EBE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18:10:15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20:39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:19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731EBE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731EBE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05 Juni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31EBE" w:rsidRDefault="00731EBE" w:rsidP="00731EBE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JavaScript</w:t>
            </w:r>
          </w:p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3C1102" w:rsidRDefault="00731EBE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7"/>
                <w:szCs w:val="17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pokok pembahasan 1 mengenal javascript 2 latihan javascript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731EBE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18:11:07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20:59:53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8 Juni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Materi CSS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mengenal css 4 membuat latihan css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 w:rsidR="003C110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Jadwal:</w:t>
            </w:r>
            <w:r w:rsidR="003C110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="003C110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="003C110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18:12:12</w:t>
            </w:r>
            <w:r w:rsidR="003C110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="003C110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20:50:40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15 Juni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Membangun WEB Responsive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3C1102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 12 pokok membangun web sederhana dengan css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18:11:06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20:43:43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22 Juni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Persentasi Kelompok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pertemuan 13 pokok pembahasan 1 persentasi uas project 2 persentasi kelompok 1 kedai kopi 3 persentasi kelompok 6 web menu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18:16:49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20:39:00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en7-b2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 Juli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Persentasi kelompok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pokok pembahasan 1 persentasi uas project 2 persentasi kelompok 4 company profile 3 persentasi kelompok 3 perpustakaan 4 persentasi kelompok 2 website universitas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18:11:13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20:35:19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05 Juli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Persentasi kelompok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Persentasi Kelompok Terakhir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18:14:20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20:40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:00</w:t>
            </w:r>
          </w:p>
        </w:tc>
      </w:tr>
      <w:tr w:rsidR="00E9636A" w:rsidRPr="00234242" w:rsidTr="003C11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608-b2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06 Juli 2023</w:t>
            </w:r>
          </w:p>
        </w:tc>
        <w:tc>
          <w:tcPr>
            <w:tcW w:w="30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E9636A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130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636A" w:rsidRPr="00234242" w:rsidRDefault="003C1102" w:rsidP="00E9636A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 Waktu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Jadwal: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18:10-20:50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Masuk: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18:16:49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Keluar:</w:t>
            </w:r>
            <w:r w:rsidRPr="00234242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20:39:00</w:t>
            </w:r>
          </w:p>
        </w:tc>
      </w:tr>
    </w:tbl>
    <w:p w:rsidR="00521AE8" w:rsidRPr="00521AE8" w:rsidRDefault="00521AE8">
      <w:pPr>
        <w:rPr>
          <w:rFonts w:ascii="Times New Roman" w:hAnsi="Times New Roman" w:cs="Times New Roman"/>
          <w:sz w:val="24"/>
          <w:szCs w:val="24"/>
        </w:rPr>
      </w:pPr>
    </w:p>
    <w:p w:rsidR="00372F47" w:rsidRDefault="00372F47" w:rsidP="00372F47">
      <w:pPr>
        <w:pStyle w:val="BodyText"/>
        <w:spacing w:after="6"/>
        <w:ind w:left="0"/>
        <w:rPr>
          <w:b/>
          <w:lang w:val="en-US"/>
        </w:rPr>
      </w:pPr>
      <w:r>
        <w:rPr>
          <w:b/>
          <w:lang w:val="en-US"/>
        </w:rPr>
        <w:t>PRESENSI MAHASISWA</w:t>
      </w:r>
    </w:p>
    <w:p w:rsidR="00372F47" w:rsidRDefault="00372F47" w:rsidP="00372F47">
      <w:pPr>
        <w:pStyle w:val="BodyText"/>
        <w:spacing w:after="6"/>
        <w:ind w:left="0"/>
        <w:rPr>
          <w:b/>
          <w:lang w:val="en-US"/>
        </w:rPr>
      </w:pPr>
    </w:p>
    <w:tbl>
      <w:tblPr>
        <w:tblW w:w="10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690"/>
        <w:gridCol w:w="352"/>
        <w:gridCol w:w="356"/>
        <w:gridCol w:w="426"/>
        <w:gridCol w:w="425"/>
        <w:gridCol w:w="352"/>
        <w:gridCol w:w="357"/>
        <w:gridCol w:w="352"/>
        <w:gridCol w:w="356"/>
        <w:gridCol w:w="352"/>
        <w:gridCol w:w="358"/>
        <w:gridCol w:w="424"/>
        <w:gridCol w:w="426"/>
        <w:gridCol w:w="358"/>
        <w:gridCol w:w="358"/>
        <w:gridCol w:w="358"/>
        <w:gridCol w:w="358"/>
        <w:gridCol w:w="843"/>
      </w:tblGrid>
      <w:tr w:rsidR="005333EA" w:rsidTr="005333EA">
        <w:trPr>
          <w:tblHeader/>
        </w:trPr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6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333EA" w:rsidRDefault="005333EA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19220054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nehemia gabriel alfons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19220066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elang rimbawan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19220125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rifki apriansyah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19220150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fredrieck van schenck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19220187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kevin sugiharto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19220198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rizky aulia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19220210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agung dwiyono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19220248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winda khairani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19220269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kevin alfajri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19220280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fadel muhammad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19220292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yanti mestika hulu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19220301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iqbal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19220312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nabila librianti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19220325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keiza januarizky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 w:rsidP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19220380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muthia novianti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 w:rsidP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A9561D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Pr="00805432" w:rsidRDefault="00A9561D" w:rsidP="00A95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1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19220465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mohammad agustian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A9561D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Pr="00805432" w:rsidRDefault="00A9561D" w:rsidP="00A95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2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19220517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ibnu jauzi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A9561D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Pr="00805432" w:rsidRDefault="00A9561D" w:rsidP="00A95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3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19220690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hermawan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A9561D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Pr="00805432" w:rsidRDefault="00A9561D" w:rsidP="00A95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4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19220785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dimas maulana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A9561D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Pr="00805432" w:rsidRDefault="00A9561D" w:rsidP="00A95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19220817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tesha oreta lumban tobing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A9561D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Pr="00805432" w:rsidRDefault="00A9561D" w:rsidP="00A95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19220822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natalia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A9561D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Pr="00805432" w:rsidRDefault="00A9561D" w:rsidP="00A95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19220830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rifqi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A9561D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Pr="00805432" w:rsidRDefault="00A9561D" w:rsidP="00A956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19220835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akmal ghiffari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61D" w:rsidRDefault="00A9561D" w:rsidP="00A9561D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58312B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Pr="00805432" w:rsidRDefault="0058312B" w:rsidP="00583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19220852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lisbet dakhi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8312B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Pr="00805432" w:rsidRDefault="0058312B" w:rsidP="00583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0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19220868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abdul aziz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58312B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Pr="00805432" w:rsidRDefault="0058312B" w:rsidP="00583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1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19220909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charisman bonar alexander manao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58312B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Pr="00805432" w:rsidRDefault="0058312B" w:rsidP="00583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2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19220964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hironimus ngangur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58312B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Pr="00805432" w:rsidRDefault="0058312B" w:rsidP="00583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3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19220977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raihana aurellia qamra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58312B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Pr="00805432" w:rsidRDefault="0058312B" w:rsidP="005831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4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19221025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tiara restu putri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12B" w:rsidRDefault="0058312B" w:rsidP="0058312B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A57374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Pr="00805432" w:rsidRDefault="00A57374" w:rsidP="00A5737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5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19221042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bertnad firdaus mogot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A57374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Pr="00805432" w:rsidRDefault="00A57374" w:rsidP="00A5737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19221050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khoiril ichsan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A57374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Pr="00805432" w:rsidRDefault="00A57374" w:rsidP="00A5737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19221066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jefri marusaha sirait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374" w:rsidRDefault="00A57374" w:rsidP="00A57374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5333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Pr="00805432" w:rsidRDefault="005333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19221152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nada nabillah nur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33EA" w:rsidRDefault="005333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D062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Pr="00805432" w:rsidRDefault="00D062EA" w:rsidP="00D06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3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19221186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ibra audrian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D062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Pr="00805432" w:rsidRDefault="00D062EA" w:rsidP="00D06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0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19221262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michael chandra winata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D062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Pr="00805432" w:rsidRDefault="00D062EA" w:rsidP="00D06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1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19221277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fauzan achmad prasetyo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D062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Pr="00805432" w:rsidRDefault="00D062EA" w:rsidP="00D06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2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19221281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mahyadi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D062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Pr="00805432" w:rsidRDefault="00D062EA" w:rsidP="00D06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3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19221406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rashifah nurfaridah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D062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Pr="00805432" w:rsidRDefault="00D062EA" w:rsidP="00D06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4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19221436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akmal azhar dzasuntara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D062EA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Pr="00805432" w:rsidRDefault="00D062EA" w:rsidP="00D062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5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19221465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mada jaya paneguh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62EA" w:rsidRDefault="00D062EA" w:rsidP="00D062EA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D52251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Pr="00805432" w:rsidRDefault="00D52251" w:rsidP="00D522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19221472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zulfi arizal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</w:tr>
      <w:tr w:rsidR="00D52251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Pr="00805432" w:rsidRDefault="00D52251" w:rsidP="00D522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19221473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idham ferdian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D52251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Pr="00805432" w:rsidRDefault="00D52251" w:rsidP="00D522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19221481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jonathan simanulang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D52251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Pr="00805432" w:rsidRDefault="00D52251" w:rsidP="00D522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4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19221517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gunawan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D52251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Pr="00805432" w:rsidRDefault="00D52251" w:rsidP="00D522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0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19221646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mohammad irvan suhenda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D52251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Pr="00805432" w:rsidRDefault="00D52251" w:rsidP="00D522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1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19221651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regina imelda putri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D52251" w:rsidTr="005333EA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Pr="00805432" w:rsidRDefault="00D52251" w:rsidP="00D522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2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19221656</w:t>
              </w:r>
            </w:hyperlink>
          </w:p>
        </w:tc>
        <w:tc>
          <w:tcPr>
            <w:tcW w:w="2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pribadi nusantara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2251" w:rsidRDefault="00D52251" w:rsidP="00D52251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</w:tr>
    </w:tbl>
    <w:p w:rsidR="00372F47" w:rsidRPr="00F67B4D" w:rsidRDefault="00372F47" w:rsidP="00372F47">
      <w:pPr>
        <w:pStyle w:val="BodyText"/>
        <w:spacing w:after="6"/>
        <w:ind w:left="0" w:right="1112"/>
        <w:rPr>
          <w:b/>
          <w:lang w:val="en-US"/>
        </w:rPr>
      </w:pPr>
    </w:p>
    <w:p w:rsidR="00F70110" w:rsidRDefault="00F70110" w:rsidP="00F701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JUMLAH PERTEMUAN</w:t>
      </w:r>
    </w:p>
    <w:tbl>
      <w:tblPr>
        <w:tblW w:w="91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1173"/>
        <w:gridCol w:w="463"/>
        <w:gridCol w:w="463"/>
        <w:gridCol w:w="450"/>
        <w:gridCol w:w="13"/>
        <w:gridCol w:w="463"/>
        <w:gridCol w:w="463"/>
        <w:gridCol w:w="463"/>
        <w:gridCol w:w="445"/>
        <w:gridCol w:w="22"/>
        <w:gridCol w:w="463"/>
        <w:gridCol w:w="463"/>
        <w:gridCol w:w="463"/>
        <w:gridCol w:w="463"/>
        <w:gridCol w:w="463"/>
        <w:gridCol w:w="463"/>
        <w:gridCol w:w="463"/>
        <w:gridCol w:w="558"/>
        <w:gridCol w:w="463"/>
      </w:tblGrid>
      <w:tr w:rsidR="002D048F" w:rsidRPr="00F70110" w:rsidTr="002D048F">
        <w:trPr>
          <w:tblHeader/>
        </w:trPr>
        <w:tc>
          <w:tcPr>
            <w:tcW w:w="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11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48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3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2D048F" w:rsidRPr="00F70110" w:rsidTr="002D048F">
        <w:tc>
          <w:tcPr>
            <w:tcW w:w="4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11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 hadir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46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4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2D048F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33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35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37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F70110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70110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4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2D048F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2D048F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2D048F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70110" w:rsidRPr="00F70110" w:rsidRDefault="002D048F" w:rsidP="00F7011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44</w:t>
            </w:r>
          </w:p>
        </w:tc>
      </w:tr>
    </w:tbl>
    <w:p w:rsidR="00F70110" w:rsidRDefault="00F70110" w:rsidP="00F70110">
      <w:pPr>
        <w:rPr>
          <w:rFonts w:ascii="Times New Roman" w:hAnsi="Times New Roman" w:cs="Times New Roman"/>
          <w:b/>
          <w:sz w:val="24"/>
          <w:szCs w:val="24"/>
        </w:rPr>
      </w:pPr>
    </w:p>
    <w:p w:rsidR="00AB0096" w:rsidRDefault="00AB0096" w:rsidP="008466A0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</w:rPr>
      </w:pPr>
    </w:p>
    <w:p w:rsidR="00521AE8" w:rsidRDefault="00C60454">
      <w:pPr>
        <w:rPr>
          <w:rFonts w:ascii="Times New Roman" w:hAnsi="Times New Roman" w:cs="Times New Roman"/>
          <w:b/>
          <w:sz w:val="24"/>
          <w:szCs w:val="24"/>
        </w:rPr>
      </w:pPr>
      <w:r w:rsidRPr="00C60454">
        <w:rPr>
          <w:rFonts w:ascii="Times New Roman" w:hAnsi="Times New Roman" w:cs="Times New Roman"/>
          <w:b/>
          <w:sz w:val="24"/>
          <w:szCs w:val="24"/>
        </w:rPr>
        <w:t>PENILAIAN</w:t>
      </w:r>
    </w:p>
    <w:tbl>
      <w:tblPr>
        <w:tblW w:w="92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744"/>
        <w:gridCol w:w="1080"/>
        <w:gridCol w:w="992"/>
        <w:gridCol w:w="709"/>
        <w:gridCol w:w="708"/>
        <w:gridCol w:w="1843"/>
      </w:tblGrid>
      <w:tr w:rsidR="00064CF2" w:rsidTr="00064CF2">
        <w:trPr>
          <w:tblHeader/>
        </w:trPr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64CF2" w:rsidRDefault="00064CF2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7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64CF2" w:rsidRDefault="00064CF2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64CF2" w:rsidRDefault="00064CF2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64CF2" w:rsidRDefault="00064CF2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64CF2" w:rsidRDefault="00064CF2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64CF2" w:rsidRDefault="00064CF2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64CF2" w:rsidRDefault="00064CF2">
            <w:pP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3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19220054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nehemia gabriel alfons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4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19220066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elang rimbawan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5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19220125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rifki apriansyah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19220150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fredrieck van schenck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19220187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kevin sugiharto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064CF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19220198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rizky aulia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5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19220210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agung dwiyono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0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19220248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winda khairani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1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19220269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kevin alfajri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2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19220280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fadel muhammad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3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19220292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yanti mestika hulu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4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19220301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iqbal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5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19220312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nabila librianti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19220325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keiza januarizky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19220380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muthia novianti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19220465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mohammad agustian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6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19220517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ibnu jauzi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0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19220690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hermawan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1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19220785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dimas maulana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2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19220817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tesha oreta lumban tobing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3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19220822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natalia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4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19220830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rifqi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5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19220835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akmal ghiffari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19220852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lisbet dakhi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19220868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abdul aziz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19220909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charisman bonar alexander manao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19220964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hironimus ngangur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0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19220977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raihana aurellia qamra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1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19221025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tiara restu putri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2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19221042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bertnad firdaus mogot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3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19221050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khoiril ichsan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4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19221066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jefri marusaha sirait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5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19221152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nada nabillah nur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19221186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ibra audrian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19221262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michael chandra winata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19221277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fauzan achmad prasetyo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8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19221281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mahyadi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0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19221406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rashifah nurfaridah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1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19221436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akmal azhar dzasuntara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2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19221465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mada jaya paneguh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3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19221472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zulfi arizal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4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19221473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idham ferdian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5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19221481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jonathan simanulang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6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19221517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gunawan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7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19221646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mohammad irvan suhenda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8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19221651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regina imelda putri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064CF2" w:rsidTr="00064CF2"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Pr="00805432" w:rsidRDefault="00064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99" w:tgtFrame="_blank" w:history="1">
              <w:r w:rsidRPr="00805432">
                <w:rPr>
                  <w:rStyle w:val="Hyperlink"/>
                  <w:rFonts w:ascii="Arial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19221656</w:t>
              </w:r>
            </w:hyperlink>
          </w:p>
        </w:tc>
        <w:tc>
          <w:tcPr>
            <w:tcW w:w="2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pribadi nusantara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4CF2" w:rsidRDefault="00064CF2" w:rsidP="00451C92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:rsidR="00C60454" w:rsidRPr="00C60454" w:rsidRDefault="00C60454">
      <w:pPr>
        <w:rPr>
          <w:rFonts w:ascii="Times New Roman" w:hAnsi="Times New Roman" w:cs="Times New Roman"/>
          <w:b/>
          <w:sz w:val="24"/>
          <w:szCs w:val="24"/>
        </w:rPr>
      </w:pPr>
    </w:p>
    <w:p w:rsidR="00521AE8" w:rsidRDefault="00521AE8">
      <w:bookmarkStart w:id="0" w:name="_GoBack"/>
      <w:bookmarkEnd w:id="0"/>
    </w:p>
    <w:sectPr w:rsidR="00521AE8" w:rsidSect="00AB0096">
      <w:pgSz w:w="12240" w:h="15840"/>
      <w:pgMar w:top="1440" w:right="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FD" w:rsidRDefault="00E81CFD" w:rsidP="00B324EE">
      <w:pPr>
        <w:spacing w:after="0" w:line="240" w:lineRule="auto"/>
      </w:pPr>
      <w:r>
        <w:separator/>
      </w:r>
    </w:p>
  </w:endnote>
  <w:endnote w:type="continuationSeparator" w:id="0">
    <w:p w:rsidR="00E81CFD" w:rsidRDefault="00E81CFD" w:rsidP="00B3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inheri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FD" w:rsidRDefault="00E81CFD" w:rsidP="00B324EE">
      <w:pPr>
        <w:spacing w:after="0" w:line="240" w:lineRule="auto"/>
      </w:pPr>
      <w:r>
        <w:separator/>
      </w:r>
    </w:p>
  </w:footnote>
  <w:footnote w:type="continuationSeparator" w:id="0">
    <w:p w:rsidR="00E81CFD" w:rsidRDefault="00E81CFD" w:rsidP="00B32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E8"/>
    <w:rsid w:val="00064CF2"/>
    <w:rsid w:val="00234242"/>
    <w:rsid w:val="002C79E0"/>
    <w:rsid w:val="002D048F"/>
    <w:rsid w:val="00372F47"/>
    <w:rsid w:val="003C1102"/>
    <w:rsid w:val="00451C92"/>
    <w:rsid w:val="00454AAE"/>
    <w:rsid w:val="00521AE8"/>
    <w:rsid w:val="005333EA"/>
    <w:rsid w:val="0058312B"/>
    <w:rsid w:val="006058D6"/>
    <w:rsid w:val="006A6A0B"/>
    <w:rsid w:val="006F1B45"/>
    <w:rsid w:val="00731EBE"/>
    <w:rsid w:val="00805432"/>
    <w:rsid w:val="008466A0"/>
    <w:rsid w:val="008D3900"/>
    <w:rsid w:val="008E7AAD"/>
    <w:rsid w:val="00A57374"/>
    <w:rsid w:val="00A9561D"/>
    <w:rsid w:val="00AB0096"/>
    <w:rsid w:val="00AE6F2B"/>
    <w:rsid w:val="00B324EE"/>
    <w:rsid w:val="00C60454"/>
    <w:rsid w:val="00CE53A2"/>
    <w:rsid w:val="00D062EA"/>
    <w:rsid w:val="00D52251"/>
    <w:rsid w:val="00E81CFD"/>
    <w:rsid w:val="00E81E31"/>
    <w:rsid w:val="00E9636A"/>
    <w:rsid w:val="00F67B4D"/>
    <w:rsid w:val="00F70110"/>
    <w:rsid w:val="00F8004C"/>
    <w:rsid w:val="00F82C64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0C97"/>
  <w15:chartTrackingRefBased/>
  <w15:docId w15:val="{DB09B188-16E8-4C0C-85EF-F3EFC62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6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1AE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21AE8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8466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84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66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6A0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8466A0"/>
  </w:style>
  <w:style w:type="character" w:customStyle="1" w:styleId="select2-arrow">
    <w:name w:val="select2-arrow"/>
    <w:basedOn w:val="DefaultParagraphFont"/>
    <w:rsid w:val="008466A0"/>
  </w:style>
  <w:style w:type="paragraph" w:customStyle="1" w:styleId="xl64">
    <w:name w:val="xl64"/>
    <w:basedOn w:val="Normal"/>
    <w:rsid w:val="00846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846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46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846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846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46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846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42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11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3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6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20822-07-BSI.js" TargetMode="External"/><Relationship Id="rId21" Type="http://schemas.openxmlformats.org/officeDocument/2006/relationships/hyperlink" Target="https://says.bsi.ac.id/m_induk_mhs_nilai-19220465-07-BSI.js" TargetMode="External"/><Relationship Id="rId34" Type="http://schemas.openxmlformats.org/officeDocument/2006/relationships/hyperlink" Target="https://says.bsi.ac.id/m_induk_mhs_nilai-19221025-07-BSI.js" TargetMode="External"/><Relationship Id="rId42" Type="http://schemas.openxmlformats.org/officeDocument/2006/relationships/hyperlink" Target="https://says.bsi.ac.id/m_induk_mhs_nilai-19221281-07-BSI.js" TargetMode="External"/><Relationship Id="rId47" Type="http://schemas.openxmlformats.org/officeDocument/2006/relationships/hyperlink" Target="https://says.bsi.ac.id/m_induk_mhs_nilai-19221473-07-BSI.js" TargetMode="External"/><Relationship Id="rId50" Type="http://schemas.openxmlformats.org/officeDocument/2006/relationships/hyperlink" Target="https://says.bsi.ac.id/m_induk_mhs_nilai-19221646-07-BSI.js" TargetMode="External"/><Relationship Id="rId55" Type="http://schemas.openxmlformats.org/officeDocument/2006/relationships/hyperlink" Target="https://says.bsi.ac.id/m_induk_mhs_nilai-19220125-07-BSI.js" TargetMode="External"/><Relationship Id="rId63" Type="http://schemas.openxmlformats.org/officeDocument/2006/relationships/hyperlink" Target="https://says.bsi.ac.id/m_induk_mhs_nilai-19220292-07-BSI.js" TargetMode="External"/><Relationship Id="rId68" Type="http://schemas.openxmlformats.org/officeDocument/2006/relationships/hyperlink" Target="https://says.bsi.ac.id/m_induk_mhs_nilai-19220465-07-BSI.js" TargetMode="External"/><Relationship Id="rId76" Type="http://schemas.openxmlformats.org/officeDocument/2006/relationships/hyperlink" Target="https://says.bsi.ac.id/m_induk_mhs_nilai-19220852-07-BSI.js" TargetMode="External"/><Relationship Id="rId84" Type="http://schemas.openxmlformats.org/officeDocument/2006/relationships/hyperlink" Target="https://says.bsi.ac.id/m_induk_mhs_nilai-19221066-07-BSI.js" TargetMode="External"/><Relationship Id="rId89" Type="http://schemas.openxmlformats.org/officeDocument/2006/relationships/hyperlink" Target="https://says.bsi.ac.id/m_induk_mhs_nilai-19221281-07-BSI.js" TargetMode="External"/><Relationship Id="rId97" Type="http://schemas.openxmlformats.org/officeDocument/2006/relationships/hyperlink" Target="https://says.bsi.ac.id/m_induk_mhs_nilai-19221646-07-BSI.js" TargetMode="External"/><Relationship Id="rId7" Type="http://schemas.openxmlformats.org/officeDocument/2006/relationships/hyperlink" Target="https://says.bsi.ac.id/m_induk_mhs_nilai-19220066-07-BSI.js" TargetMode="External"/><Relationship Id="rId71" Type="http://schemas.openxmlformats.org/officeDocument/2006/relationships/hyperlink" Target="https://says.bsi.ac.id/m_induk_mhs_nilai-19220785-07-BSI.js" TargetMode="External"/><Relationship Id="rId92" Type="http://schemas.openxmlformats.org/officeDocument/2006/relationships/hyperlink" Target="https://says.bsi.ac.id/m_induk_mhs_nilai-19221465-0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9220292-07-BSI.js" TargetMode="External"/><Relationship Id="rId29" Type="http://schemas.openxmlformats.org/officeDocument/2006/relationships/hyperlink" Target="https://says.bsi.ac.id/m_induk_mhs_nilai-19220852-07-BSI.js" TargetMode="External"/><Relationship Id="rId11" Type="http://schemas.openxmlformats.org/officeDocument/2006/relationships/hyperlink" Target="https://says.bsi.ac.id/m_induk_mhs_nilai-19220198-07-BSI.js" TargetMode="External"/><Relationship Id="rId24" Type="http://schemas.openxmlformats.org/officeDocument/2006/relationships/hyperlink" Target="https://says.bsi.ac.id/m_induk_mhs_nilai-19220785-07-BSI.js" TargetMode="External"/><Relationship Id="rId32" Type="http://schemas.openxmlformats.org/officeDocument/2006/relationships/hyperlink" Target="https://says.bsi.ac.id/m_induk_mhs_nilai-19220964-07-BSI.js" TargetMode="External"/><Relationship Id="rId37" Type="http://schemas.openxmlformats.org/officeDocument/2006/relationships/hyperlink" Target="https://says.bsi.ac.id/m_induk_mhs_nilai-19221066-07-BSI.js" TargetMode="External"/><Relationship Id="rId40" Type="http://schemas.openxmlformats.org/officeDocument/2006/relationships/hyperlink" Target="https://says.bsi.ac.id/m_induk_mhs_nilai-19221262-07-BSI.js" TargetMode="External"/><Relationship Id="rId45" Type="http://schemas.openxmlformats.org/officeDocument/2006/relationships/hyperlink" Target="https://says.bsi.ac.id/m_induk_mhs_nilai-19221465-07-BSI.js" TargetMode="External"/><Relationship Id="rId53" Type="http://schemas.openxmlformats.org/officeDocument/2006/relationships/hyperlink" Target="https://says.bsi.ac.id/m_induk_mhs_nilai-19220054-07-BSI.js" TargetMode="External"/><Relationship Id="rId58" Type="http://schemas.openxmlformats.org/officeDocument/2006/relationships/hyperlink" Target="https://says.bsi.ac.id/m_induk_mhs_nilai-19220198-07-BSI.js" TargetMode="External"/><Relationship Id="rId66" Type="http://schemas.openxmlformats.org/officeDocument/2006/relationships/hyperlink" Target="https://says.bsi.ac.id/m_induk_mhs_nilai-19220325-07-BSI.js" TargetMode="External"/><Relationship Id="rId74" Type="http://schemas.openxmlformats.org/officeDocument/2006/relationships/hyperlink" Target="https://says.bsi.ac.id/m_induk_mhs_nilai-19220830-07-BSI.js" TargetMode="External"/><Relationship Id="rId79" Type="http://schemas.openxmlformats.org/officeDocument/2006/relationships/hyperlink" Target="https://says.bsi.ac.id/m_induk_mhs_nilai-19220964-07-BSI.js" TargetMode="External"/><Relationship Id="rId87" Type="http://schemas.openxmlformats.org/officeDocument/2006/relationships/hyperlink" Target="https://says.bsi.ac.id/m_induk_mhs_nilai-19221262-07-BSI.js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says.bsi.ac.id/m_induk_mhs_nilai-19220269-07-BSI.js" TargetMode="External"/><Relationship Id="rId82" Type="http://schemas.openxmlformats.org/officeDocument/2006/relationships/hyperlink" Target="https://says.bsi.ac.id/m_induk_mhs_nilai-19221042-07-BSI.js" TargetMode="External"/><Relationship Id="rId90" Type="http://schemas.openxmlformats.org/officeDocument/2006/relationships/hyperlink" Target="https://says.bsi.ac.id/m_induk_mhs_nilai-19221406-07-BSI.js" TargetMode="External"/><Relationship Id="rId95" Type="http://schemas.openxmlformats.org/officeDocument/2006/relationships/hyperlink" Target="https://says.bsi.ac.id/m_induk_mhs_nilai-19221481-07-BSI.js" TargetMode="External"/><Relationship Id="rId19" Type="http://schemas.openxmlformats.org/officeDocument/2006/relationships/hyperlink" Target="https://says.bsi.ac.id/m_induk_mhs_nilai-19220325-07-BSI.js" TargetMode="External"/><Relationship Id="rId14" Type="http://schemas.openxmlformats.org/officeDocument/2006/relationships/hyperlink" Target="https://says.bsi.ac.id/m_induk_mhs_nilai-19220269-07-BSI.js" TargetMode="External"/><Relationship Id="rId22" Type="http://schemas.openxmlformats.org/officeDocument/2006/relationships/hyperlink" Target="https://says.bsi.ac.id/m_induk_mhs_nilai-19220517-07-BSI.js" TargetMode="External"/><Relationship Id="rId27" Type="http://schemas.openxmlformats.org/officeDocument/2006/relationships/hyperlink" Target="https://says.bsi.ac.id/m_induk_mhs_nilai-19220830-07-BSI.js" TargetMode="External"/><Relationship Id="rId30" Type="http://schemas.openxmlformats.org/officeDocument/2006/relationships/hyperlink" Target="https://says.bsi.ac.id/m_induk_mhs_nilai-19220868-07-BSI.js" TargetMode="External"/><Relationship Id="rId35" Type="http://schemas.openxmlformats.org/officeDocument/2006/relationships/hyperlink" Target="https://says.bsi.ac.id/m_induk_mhs_nilai-19221042-07-BSI.js" TargetMode="External"/><Relationship Id="rId43" Type="http://schemas.openxmlformats.org/officeDocument/2006/relationships/hyperlink" Target="https://says.bsi.ac.id/m_induk_mhs_nilai-19221406-07-BSI.js" TargetMode="External"/><Relationship Id="rId48" Type="http://schemas.openxmlformats.org/officeDocument/2006/relationships/hyperlink" Target="https://says.bsi.ac.id/m_induk_mhs_nilai-19221481-07-BSI.js" TargetMode="External"/><Relationship Id="rId56" Type="http://schemas.openxmlformats.org/officeDocument/2006/relationships/hyperlink" Target="https://says.bsi.ac.id/m_induk_mhs_nilai-19220150-07-BSI.js" TargetMode="External"/><Relationship Id="rId64" Type="http://schemas.openxmlformats.org/officeDocument/2006/relationships/hyperlink" Target="https://says.bsi.ac.id/m_induk_mhs_nilai-19220301-07-BSI.js" TargetMode="External"/><Relationship Id="rId69" Type="http://schemas.openxmlformats.org/officeDocument/2006/relationships/hyperlink" Target="https://says.bsi.ac.id/m_induk_mhs_nilai-19220517-07-BSI.js" TargetMode="External"/><Relationship Id="rId77" Type="http://schemas.openxmlformats.org/officeDocument/2006/relationships/hyperlink" Target="https://says.bsi.ac.id/m_induk_mhs_nilai-19220868-07-BSI.js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says.bsi.ac.id/m_induk_mhs_nilai-19220125-07-BSI.js" TargetMode="External"/><Relationship Id="rId51" Type="http://schemas.openxmlformats.org/officeDocument/2006/relationships/hyperlink" Target="https://says.bsi.ac.id/m_induk_mhs_nilai-19221651-07-BSI.js" TargetMode="External"/><Relationship Id="rId72" Type="http://schemas.openxmlformats.org/officeDocument/2006/relationships/hyperlink" Target="https://says.bsi.ac.id/m_induk_mhs_nilai-19220817-07-BSI.js" TargetMode="External"/><Relationship Id="rId80" Type="http://schemas.openxmlformats.org/officeDocument/2006/relationships/hyperlink" Target="https://says.bsi.ac.id/m_induk_mhs_nilai-19220977-07-BSI.js" TargetMode="External"/><Relationship Id="rId85" Type="http://schemas.openxmlformats.org/officeDocument/2006/relationships/hyperlink" Target="https://says.bsi.ac.id/m_induk_mhs_nilai-19221152-07-BSI.js" TargetMode="External"/><Relationship Id="rId93" Type="http://schemas.openxmlformats.org/officeDocument/2006/relationships/hyperlink" Target="https://says.bsi.ac.id/m_induk_mhs_nilai-19221472-07-BSI.js" TargetMode="External"/><Relationship Id="rId98" Type="http://schemas.openxmlformats.org/officeDocument/2006/relationships/hyperlink" Target="https://says.bsi.ac.id/m_induk_mhs_nilai-19221651-0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20210-07-BSI.js" TargetMode="External"/><Relationship Id="rId17" Type="http://schemas.openxmlformats.org/officeDocument/2006/relationships/hyperlink" Target="https://says.bsi.ac.id/m_induk_mhs_nilai-19220301-07-BSI.js" TargetMode="External"/><Relationship Id="rId25" Type="http://schemas.openxmlformats.org/officeDocument/2006/relationships/hyperlink" Target="https://says.bsi.ac.id/m_induk_mhs_nilai-19220817-07-BSI.js" TargetMode="External"/><Relationship Id="rId33" Type="http://schemas.openxmlformats.org/officeDocument/2006/relationships/hyperlink" Target="https://says.bsi.ac.id/m_induk_mhs_nilai-19220977-07-BSI.js" TargetMode="External"/><Relationship Id="rId38" Type="http://schemas.openxmlformats.org/officeDocument/2006/relationships/hyperlink" Target="https://says.bsi.ac.id/m_induk_mhs_nilai-19221152-07-BSI.js" TargetMode="External"/><Relationship Id="rId46" Type="http://schemas.openxmlformats.org/officeDocument/2006/relationships/hyperlink" Target="https://says.bsi.ac.id/m_induk_mhs_nilai-19221472-07-BSI.js" TargetMode="External"/><Relationship Id="rId59" Type="http://schemas.openxmlformats.org/officeDocument/2006/relationships/hyperlink" Target="https://says.bsi.ac.id/m_induk_mhs_nilai-19220210-07-BSI.js" TargetMode="External"/><Relationship Id="rId67" Type="http://schemas.openxmlformats.org/officeDocument/2006/relationships/hyperlink" Target="https://says.bsi.ac.id/m_induk_mhs_nilai-19220380-07-BSI.js" TargetMode="External"/><Relationship Id="rId20" Type="http://schemas.openxmlformats.org/officeDocument/2006/relationships/hyperlink" Target="https://says.bsi.ac.id/m_induk_mhs_nilai-19220380-07-BSI.js" TargetMode="External"/><Relationship Id="rId41" Type="http://schemas.openxmlformats.org/officeDocument/2006/relationships/hyperlink" Target="https://says.bsi.ac.id/m_induk_mhs_nilai-19221277-07-BSI.js" TargetMode="External"/><Relationship Id="rId54" Type="http://schemas.openxmlformats.org/officeDocument/2006/relationships/hyperlink" Target="https://says.bsi.ac.id/m_induk_mhs_nilai-19220066-07-BSI.js" TargetMode="External"/><Relationship Id="rId62" Type="http://schemas.openxmlformats.org/officeDocument/2006/relationships/hyperlink" Target="https://says.bsi.ac.id/m_induk_mhs_nilai-19220280-07-BSI.js" TargetMode="External"/><Relationship Id="rId70" Type="http://schemas.openxmlformats.org/officeDocument/2006/relationships/hyperlink" Target="https://says.bsi.ac.id/m_induk_mhs_nilai-19220690-07-BSI.js" TargetMode="External"/><Relationship Id="rId75" Type="http://schemas.openxmlformats.org/officeDocument/2006/relationships/hyperlink" Target="https://says.bsi.ac.id/m_induk_mhs_nilai-19220835-07-BSI.js" TargetMode="External"/><Relationship Id="rId83" Type="http://schemas.openxmlformats.org/officeDocument/2006/relationships/hyperlink" Target="https://says.bsi.ac.id/m_induk_mhs_nilai-19221050-07-BSI.js" TargetMode="External"/><Relationship Id="rId88" Type="http://schemas.openxmlformats.org/officeDocument/2006/relationships/hyperlink" Target="https://says.bsi.ac.id/m_induk_mhs_nilai-19221277-07-BSI.js" TargetMode="External"/><Relationship Id="rId91" Type="http://schemas.openxmlformats.org/officeDocument/2006/relationships/hyperlink" Target="https://says.bsi.ac.id/m_induk_mhs_nilai-19221436-07-BSI.js" TargetMode="External"/><Relationship Id="rId96" Type="http://schemas.openxmlformats.org/officeDocument/2006/relationships/hyperlink" Target="https://says.bsi.ac.id/m_induk_mhs_nilai-19221517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20054-07-BSI.js" TargetMode="External"/><Relationship Id="rId15" Type="http://schemas.openxmlformats.org/officeDocument/2006/relationships/hyperlink" Target="https://says.bsi.ac.id/m_induk_mhs_nilai-19220280-07-BSI.js" TargetMode="External"/><Relationship Id="rId23" Type="http://schemas.openxmlformats.org/officeDocument/2006/relationships/hyperlink" Target="https://says.bsi.ac.id/m_induk_mhs_nilai-19220690-07-BSI.js" TargetMode="External"/><Relationship Id="rId28" Type="http://schemas.openxmlformats.org/officeDocument/2006/relationships/hyperlink" Target="https://says.bsi.ac.id/m_induk_mhs_nilai-19220835-07-BSI.js" TargetMode="External"/><Relationship Id="rId36" Type="http://schemas.openxmlformats.org/officeDocument/2006/relationships/hyperlink" Target="https://says.bsi.ac.id/m_induk_mhs_nilai-19221050-07-BSI.js" TargetMode="External"/><Relationship Id="rId49" Type="http://schemas.openxmlformats.org/officeDocument/2006/relationships/hyperlink" Target="https://says.bsi.ac.id/m_induk_mhs_nilai-19221517-07-BSI.js" TargetMode="External"/><Relationship Id="rId57" Type="http://schemas.openxmlformats.org/officeDocument/2006/relationships/hyperlink" Target="https://says.bsi.ac.id/m_induk_mhs_nilai-19220187-07-BSI.js" TargetMode="External"/><Relationship Id="rId10" Type="http://schemas.openxmlformats.org/officeDocument/2006/relationships/hyperlink" Target="https://says.bsi.ac.id/m_induk_mhs_nilai-19220187-07-BSI.js" TargetMode="External"/><Relationship Id="rId31" Type="http://schemas.openxmlformats.org/officeDocument/2006/relationships/hyperlink" Target="https://says.bsi.ac.id/m_induk_mhs_nilai-19220909-07-BSI.js" TargetMode="External"/><Relationship Id="rId44" Type="http://schemas.openxmlformats.org/officeDocument/2006/relationships/hyperlink" Target="https://says.bsi.ac.id/m_induk_mhs_nilai-19221436-07-BSI.js" TargetMode="External"/><Relationship Id="rId52" Type="http://schemas.openxmlformats.org/officeDocument/2006/relationships/hyperlink" Target="https://says.bsi.ac.id/m_induk_mhs_nilai-19221656-07-BSI.js" TargetMode="External"/><Relationship Id="rId60" Type="http://schemas.openxmlformats.org/officeDocument/2006/relationships/hyperlink" Target="https://says.bsi.ac.id/m_induk_mhs_nilai-19220248-07-BSI.js" TargetMode="External"/><Relationship Id="rId65" Type="http://schemas.openxmlformats.org/officeDocument/2006/relationships/hyperlink" Target="https://says.bsi.ac.id/m_induk_mhs_nilai-19220312-07-BSI.js" TargetMode="External"/><Relationship Id="rId73" Type="http://schemas.openxmlformats.org/officeDocument/2006/relationships/hyperlink" Target="https://says.bsi.ac.id/m_induk_mhs_nilai-19220822-07-BSI.js" TargetMode="External"/><Relationship Id="rId78" Type="http://schemas.openxmlformats.org/officeDocument/2006/relationships/hyperlink" Target="https://says.bsi.ac.id/m_induk_mhs_nilai-19220909-07-BSI.js" TargetMode="External"/><Relationship Id="rId81" Type="http://schemas.openxmlformats.org/officeDocument/2006/relationships/hyperlink" Target="https://says.bsi.ac.id/m_induk_mhs_nilai-19221025-07-BSI.js" TargetMode="External"/><Relationship Id="rId86" Type="http://schemas.openxmlformats.org/officeDocument/2006/relationships/hyperlink" Target="https://says.bsi.ac.id/m_induk_mhs_nilai-19221186-07-BSI.js" TargetMode="External"/><Relationship Id="rId94" Type="http://schemas.openxmlformats.org/officeDocument/2006/relationships/hyperlink" Target="https://says.bsi.ac.id/m_induk_mhs_nilai-19221473-07-BSI.js" TargetMode="External"/><Relationship Id="rId99" Type="http://schemas.openxmlformats.org/officeDocument/2006/relationships/hyperlink" Target="https://says.bsi.ac.id/m_induk_mhs_nilai-19221656-07-BSI.js" TargetMode="Externa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19220150-07-BSI.js" TargetMode="External"/><Relationship Id="rId13" Type="http://schemas.openxmlformats.org/officeDocument/2006/relationships/hyperlink" Target="https://says.bsi.ac.id/m_induk_mhs_nilai-19220248-07-BSI.js" TargetMode="External"/><Relationship Id="rId18" Type="http://schemas.openxmlformats.org/officeDocument/2006/relationships/hyperlink" Target="https://says.bsi.ac.id/m_induk_mhs_nilai-19220312-07-BSI.js" TargetMode="External"/><Relationship Id="rId39" Type="http://schemas.openxmlformats.org/officeDocument/2006/relationships/hyperlink" Target="https://says.bsi.ac.id/m_induk_mhs_nilai-19221186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BTI UBSI</dc:creator>
  <cp:keywords/>
  <dc:description/>
  <cp:lastModifiedBy>BTI UBSI</cp:lastModifiedBy>
  <cp:revision>33</cp:revision>
  <dcterms:created xsi:type="dcterms:W3CDTF">2023-08-09T09:55:00Z</dcterms:created>
  <dcterms:modified xsi:type="dcterms:W3CDTF">2023-08-11T07:36:00Z</dcterms:modified>
</cp:coreProperties>
</file>