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6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914"/>
      </w:tblGrid>
      <w:tr w:rsidR="00851D29" w:rsidRPr="00851D29" w14:paraId="29736FB2" w14:textId="77777777" w:rsidTr="00851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7ECE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7BCC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1B89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Chanissa Purwaningrum</w:t>
            </w:r>
          </w:p>
        </w:tc>
      </w:tr>
      <w:tr w:rsidR="00851D29" w:rsidRPr="00851D29" w14:paraId="48BEA43A" w14:textId="77777777" w:rsidTr="00851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0B67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3B80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8FB5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(0144) STUDI KELAYAKAN BISNIS  </w:t>
            </w:r>
          </w:p>
        </w:tc>
      </w:tr>
      <w:tr w:rsidR="00851D29" w:rsidRPr="00851D29" w14:paraId="05C8B3FB" w14:textId="77777777" w:rsidTr="00851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F0F5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BD3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6CD8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</w:tr>
      <w:tr w:rsidR="00851D29" w:rsidRPr="00851D29" w14:paraId="1FA0DD42" w14:textId="77777777" w:rsidTr="00851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D4D2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6522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B3D0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64.6A.07</w:t>
            </w:r>
          </w:p>
        </w:tc>
      </w:tr>
      <w:tr w:rsidR="00851D29" w:rsidRPr="00851D29" w14:paraId="418DD9FF" w14:textId="77777777" w:rsidTr="00851D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4EAF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601B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C54C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39</w:t>
            </w:r>
          </w:p>
        </w:tc>
      </w:tr>
    </w:tbl>
    <w:p w14:paraId="79F0D4D7" w14:textId="77777777" w:rsidR="001F4C21" w:rsidRDefault="00851D29" w:rsidP="00851D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1D29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BERITA ACARA PENGAJARAN</w:t>
      </w:r>
    </w:p>
    <w:p w14:paraId="763F4F5C" w14:textId="77777777" w:rsidR="00851D29" w:rsidRPr="00851D29" w:rsidRDefault="00851D29" w:rsidP="00851D2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5EFC36" w14:textId="77777777" w:rsidR="00851D29" w:rsidRPr="00851D29" w:rsidRDefault="00851D29" w:rsidP="00851D2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4A07C3" w14:textId="77777777" w:rsidR="00851D29" w:rsidRPr="00851D29" w:rsidRDefault="00851D29" w:rsidP="00851D2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FE9E0C" w14:textId="77777777" w:rsidR="00851D29" w:rsidRDefault="00851D29" w:rsidP="00851D2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2160"/>
        <w:gridCol w:w="1580"/>
        <w:gridCol w:w="1740"/>
        <w:gridCol w:w="2640"/>
        <w:gridCol w:w="3940"/>
        <w:gridCol w:w="1880"/>
      </w:tblGrid>
      <w:tr w:rsidR="00851D29" w:rsidRPr="00851D29" w14:paraId="4AFD2D54" w14:textId="77777777" w:rsidTr="00851D29">
        <w:trPr>
          <w:trHeight w:val="3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81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PERTEMUAN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E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RUANGAN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02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TANGGAL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910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BAHAN KAJIAN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ED3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BERITA ACARA PENGAJARAN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71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KEHADIRAN</w:t>
            </w:r>
          </w:p>
        </w:tc>
      </w:tr>
      <w:tr w:rsidR="00851D29" w:rsidRPr="00851D29" w14:paraId="50B2BC6F" w14:textId="77777777" w:rsidTr="00851D29">
        <w:trPr>
          <w:trHeight w:val="3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C0CAC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3017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 (m)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7F9B05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14 Maret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0EE161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Studi Kelayakan Bisnis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8D2B4E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67279A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21148B64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DF5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FCF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882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A30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DDC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898983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79ED695E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362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19D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EBE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C97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D90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1342E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5D898EEA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32A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4C7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7D1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C6B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2A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7D2656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6D3A1189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872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4BA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AB1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A46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B60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E430C4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12:30:00 </w:t>
            </w:r>
          </w:p>
        </w:tc>
      </w:tr>
      <w:tr w:rsidR="00851D29" w:rsidRPr="00851D29" w14:paraId="79ED09AF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970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B9E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E4F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653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099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D3A85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Keluar: </w:t>
            </w:r>
          </w:p>
        </w:tc>
      </w:tr>
      <w:tr w:rsidR="00851D29" w:rsidRPr="00851D29" w14:paraId="1A04B55B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5996BB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9C74AE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D90D1C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21 Maret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7CC03E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Aspek Pasar dan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Pemasaraan</w:t>
            </w:r>
            <w:proofErr w:type="spellEnd"/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8BD80A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3 diskusi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8FCEC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178CCB8D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2A6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13D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68E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AC6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A58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198374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6452B453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B4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5EA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726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A9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E11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1938B4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019E0DE8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C15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599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671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E5E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9A4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822FF0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4701D74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B6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190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37D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B1C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E52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0869B5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12:33:12 </w:t>
            </w:r>
          </w:p>
        </w:tc>
      </w:tr>
      <w:tr w:rsidR="00851D29" w:rsidRPr="00851D29" w14:paraId="45486C07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E7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8E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CD4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CCF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3E6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9BBD0D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2A3B3A1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5C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F0F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683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D58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589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A03435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14:47:08 </w:t>
            </w:r>
          </w:p>
        </w:tc>
      </w:tr>
      <w:tr w:rsidR="00851D29" w:rsidRPr="00851D29" w14:paraId="1B86C625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2F99B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62988E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276DED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28 Maret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54EAEE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Aspek Teknik Dan Teknologi Dalam Studi Kelayakan Bisnis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6997A0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3 diskusi 4 tugas menganalisis aspek teknik dan </w:t>
            </w: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teknologi dalam studi kelayakan bisnis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8EA9C9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 xml:space="preserve">Tepat Waktu </w:t>
            </w:r>
          </w:p>
        </w:tc>
      </w:tr>
      <w:tr w:rsidR="00851D29" w:rsidRPr="00851D29" w14:paraId="4F2FB45F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392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8FF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BC9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C53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8B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A54B85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770CCD7A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7C2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9D4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D1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33F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6CD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71D387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40A5227B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B8C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B2A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79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F6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291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E8A748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1BBC9DF1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E7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630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3B6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1E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713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E5AC82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12:33:03 </w:t>
            </w:r>
          </w:p>
        </w:tc>
      </w:tr>
      <w:tr w:rsidR="00851D29" w:rsidRPr="00851D29" w14:paraId="6E8DB8A7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D50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8E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30B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F82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C1B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0086EC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642109C9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D70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106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7E3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BC7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466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BD5621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14:46:49 </w:t>
            </w:r>
          </w:p>
        </w:tc>
      </w:tr>
      <w:tr w:rsidR="00851D29" w:rsidRPr="00851D29" w14:paraId="18C537DB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281406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390AE3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0779AE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4-Apr-23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77DF7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Penilaian Aspek Manajemen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697EDD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3 diskusi 4 tugas menganalisis aspek teknik dan teknologi dalam studi kelayakan bisnis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D8CAC9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075BC4BD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85B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211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28A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932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651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29EF64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6CA99B78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353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6AE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BC9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08E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53E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27B3B9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02DD991B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A5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9DE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882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3D9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CCE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467881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3421295B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48C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A1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030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C63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C97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FB1694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12:35:27 </w:t>
            </w:r>
          </w:p>
        </w:tc>
      </w:tr>
      <w:tr w:rsidR="00851D29" w:rsidRPr="00851D29" w14:paraId="2C86DDC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9F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8F7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456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44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D0A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45A6FF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7A80ED98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F7B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CB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934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10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63D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3A5CB9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14:45:21 </w:t>
            </w:r>
          </w:p>
        </w:tc>
      </w:tr>
      <w:tr w:rsidR="00851D29" w:rsidRPr="00851D29" w14:paraId="20468EB1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F27DCD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74F673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C3682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11-Apr-23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2445E0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Penilaian Aspek Hukum Ekonomi dan Lingkungan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D7A91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penilaian aspek hukum ekonomi sosial dan lingkungan analisis aspek legal analisis aspek ekonomi nasional analisis aspek lingkungan 3 diskusi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37F28A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410E1E7B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ECD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24C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18B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512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6C5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69DDC0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2B5B2947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1C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F25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B0A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91D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0F3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6C76AD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740F3A00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5AD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BFF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937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3A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849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9260EB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243D4FC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02B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215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9C5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5CC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18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45CB94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12:33:42 </w:t>
            </w:r>
          </w:p>
        </w:tc>
      </w:tr>
      <w:tr w:rsidR="00851D29" w:rsidRPr="00851D29" w14:paraId="2C724E7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935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CCC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41F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7FB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5BC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2081DF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0E422425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2A5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AEB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6B2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51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FA4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15FAC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14:46:30 </w:t>
            </w:r>
          </w:p>
        </w:tc>
      </w:tr>
      <w:tr w:rsidR="00851D29" w:rsidRPr="00851D29" w14:paraId="68C9A36B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716B5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C2FE8E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505FEB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18-Apr-23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20A944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Penilaian Aspek Keuangan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AE7CF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penjelasan materi </w:t>
            </w: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 xml:space="preserve">mengenai penilaian aspek keuangan yaitu besar kebutuhan dana sumber dana pendapatan biaya-biaya proyeksi rugi laba proyeksi aliran kas kriteria penilaian investasi biaya modal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cost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of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capital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time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value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money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A1D802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 xml:space="preserve">Tepat Waktu </w:t>
            </w:r>
          </w:p>
        </w:tc>
      </w:tr>
      <w:tr w:rsidR="00851D29" w:rsidRPr="00851D29" w14:paraId="34BAC51C" w14:textId="77777777" w:rsidTr="00851D29">
        <w:trPr>
          <w:trHeight w:val="39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1E8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248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93C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F93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3DC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2438E6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1357F171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85C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35D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D11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85C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E6E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17E3F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7C76E9B6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35F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549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1B7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92A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C6A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8A992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70EE4C33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D3D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C31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224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886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227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07844A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12:33:35 </w:t>
            </w:r>
          </w:p>
        </w:tc>
      </w:tr>
      <w:tr w:rsidR="00851D29" w:rsidRPr="00851D29" w14:paraId="1F41D535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2DB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F88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3E5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91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D10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4D0F48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2A876AE1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16E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EAF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D4A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2EB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E0D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18370B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14:46:15 </w:t>
            </w:r>
          </w:p>
        </w:tc>
      </w:tr>
      <w:tr w:rsidR="00851D29" w:rsidRPr="00851D29" w14:paraId="191DE47B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81C0A2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BDC23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8D14E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 Mei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0AA423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Materi Kuis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BA5D1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pemberian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quizz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kepada mahasiswa sebagai evaluasi sebelum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uts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penjelasan tugas makalah dan presentasi kelompok studi kelayakan bisnis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E922EE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713ECDED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BA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2B1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4A1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F15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EED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A03DCE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209A45AC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3E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395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8D9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51F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2DF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0CBAC3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48A5B12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97D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464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A75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139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514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963119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70E787FF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12D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C55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D6F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010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129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B268C7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12:33:16 </w:t>
            </w:r>
          </w:p>
        </w:tc>
      </w:tr>
      <w:tr w:rsidR="00851D29" w:rsidRPr="00851D29" w14:paraId="45606C2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288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129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0A9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E20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EF9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F629E5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33C3AFD6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09F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EA4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41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D22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E4D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DD4C4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14:45:35 </w:t>
            </w:r>
          </w:p>
        </w:tc>
      </w:tr>
      <w:tr w:rsidR="00851D29" w:rsidRPr="00851D29" w14:paraId="641D3596" w14:textId="77777777" w:rsidTr="00851D29">
        <w:trPr>
          <w:trHeight w:val="3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3D642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F37397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4A3ED8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DC64C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(UTS)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51409F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CCF9F4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</w:tr>
      <w:tr w:rsidR="00851D29" w:rsidRPr="00851D29" w14:paraId="2B220EC2" w14:textId="77777777" w:rsidTr="00851D29">
        <w:trPr>
          <w:trHeight w:val="69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9DA5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DE0B3B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05C7C1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23 Mei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711E9D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5454C6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E91D19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5316B127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E2D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656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716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A0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2D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CB2D1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35B03925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133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DE7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EDE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5D6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72F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5A2129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2CB0542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17C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321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B10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A85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F84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30B89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378CF881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42D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6C6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8E2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F12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BC4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67A293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12:31:48 </w:t>
            </w:r>
          </w:p>
        </w:tc>
      </w:tr>
      <w:tr w:rsidR="00851D29" w:rsidRPr="00851D29" w14:paraId="0C70B949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438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7E7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4C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14A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FE0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A8F099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668BEBE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D28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B6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9D7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BF3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960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B3E0D2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14:46:19 </w:t>
            </w:r>
          </w:p>
        </w:tc>
      </w:tr>
      <w:tr w:rsidR="00851D29" w:rsidRPr="00851D29" w14:paraId="6DB7664E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0E51EF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lastRenderedPageBreak/>
              <w:t>10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0E17F6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5E0BF6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 Mei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A1B7C0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B7104E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sampoerna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9D7251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66E9F2DB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B4F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966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71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43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045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7F1161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66CE3369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AEB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00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F70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BB2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ABB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85382C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25668033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8C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313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D02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E7C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7A6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108B07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34377B91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C7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510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536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CE5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C33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1B0BF1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12:37:54 </w:t>
            </w:r>
          </w:p>
        </w:tc>
      </w:tr>
      <w:tr w:rsidR="00851D29" w:rsidRPr="00851D29" w14:paraId="33688B7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2A0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9C9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60B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283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800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3B28A1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0EC012A6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334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B76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F1D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54D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19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D80516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14:47:11 </w:t>
            </w:r>
          </w:p>
        </w:tc>
      </w:tr>
      <w:tr w:rsidR="00851D29" w:rsidRPr="00851D29" w14:paraId="7FAA0BBE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998143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A4B63E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943A50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 Juni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31FB64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2A13B8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indofood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E7593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09321D86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7D7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51C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98A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3CD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002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158DD6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17D224A1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492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AB0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8AF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8BB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A3E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C99800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442DDD34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E6E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823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3E5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89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492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22D6FF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1BB68637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F8B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7D9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11A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061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4C9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A4ECA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12:41:34 </w:t>
            </w:r>
          </w:p>
        </w:tc>
      </w:tr>
      <w:tr w:rsidR="00851D29" w:rsidRPr="00851D29" w14:paraId="445FC9B6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AE7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35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AD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697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D20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32EC59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38A11600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355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205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084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F8C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4B8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3A5545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14:48:02 </w:t>
            </w:r>
          </w:p>
        </w:tc>
      </w:tr>
      <w:tr w:rsidR="00851D29" w:rsidRPr="00851D29" w14:paraId="118D7838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6D5BEA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100503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412C46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13 Juni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F0626A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A065A3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mayora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indah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tbk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0C0DA8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09D75198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AEC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EC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D84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57D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8FF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AD649B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251C5F7D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F2C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D63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97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301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97A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7A40DAF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794FE13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15B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655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C6D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DF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406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714856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6201850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34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7FB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C38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FEA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83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511D097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12:39:09 </w:t>
            </w:r>
          </w:p>
        </w:tc>
      </w:tr>
      <w:tr w:rsidR="00851D29" w:rsidRPr="00851D29" w14:paraId="67648954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4DF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DB7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84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B27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99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9B532A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18E7A0A4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4DD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AB7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E29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D0A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94A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06A4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14:47:38 </w:t>
            </w:r>
          </w:p>
        </w:tc>
      </w:tr>
      <w:tr w:rsidR="00851D29" w:rsidRPr="00851D29" w14:paraId="1B3E05FC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0A84B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92A28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72999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20 Juni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67A3F3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AD9191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dosen menjelaskan dan mengarahkan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3 diskusi dua arah dosen dan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mahsiswa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dalam pembuatan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4 presentasi proposal yang sudah selesai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aqua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golden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mississippi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65A58DC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34B171C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487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1F1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02E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4F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91C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5F149BF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292DC36A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FD7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82F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DA7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9D5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B63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0E480C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2AE6F5D0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80E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6ED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31A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927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749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F696F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23303CA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F98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055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79B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B08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F9F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1CDE9C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12:34:37 </w:t>
            </w:r>
          </w:p>
        </w:tc>
      </w:tr>
      <w:tr w:rsidR="00851D29" w:rsidRPr="00851D29" w14:paraId="458A8E18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AB4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113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553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5B8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D16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4546BB4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6737923A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49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F2C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709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6EE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B0E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B73094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14:51:44 </w:t>
            </w:r>
          </w:p>
        </w:tc>
      </w:tr>
      <w:tr w:rsidR="00851D29" w:rsidRPr="00851D29" w14:paraId="6004C65E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59F1A6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67CC2B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302-b2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B4635C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27 Juni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F89EA9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Projek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Tugas Mahasiswa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8F9476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 perkuliahan dilakukan secara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ptm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2 presentasi proposal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skb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yang telah selesai 3 tanya jawab dan diskusi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2E35C64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6DAB019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FAE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92A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4B5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27D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11A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6208261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6FDC29DC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327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56A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007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86C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9CC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4241C2D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51173C31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DDD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51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CDD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90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D99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079DF04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27C1BC1E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F55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3C9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DCC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894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FBA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8A8333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12:36:37 </w:t>
            </w:r>
          </w:p>
        </w:tc>
      </w:tr>
      <w:tr w:rsidR="00851D29" w:rsidRPr="00851D29" w14:paraId="0CC61F92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D6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50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E4F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676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65D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FDFD"/>
            <w:hideMark/>
          </w:tcPr>
          <w:p w14:paraId="3691A72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01B9475F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D17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F1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B65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30C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389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42563E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14:48:05 </w:t>
            </w:r>
          </w:p>
        </w:tc>
      </w:tr>
      <w:tr w:rsidR="00851D29" w:rsidRPr="00851D29" w14:paraId="7D959354" w14:textId="77777777" w:rsidTr="00851D29">
        <w:trPr>
          <w:trHeight w:val="615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BF3B43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F56993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et3-b2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841035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 Juli 2023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12AD09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materi dan Kuis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2291077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review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pembelajaran daring dan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quizz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0D885E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Tepat Waktu </w:t>
            </w:r>
          </w:p>
        </w:tc>
      </w:tr>
      <w:tr w:rsidR="00851D29" w:rsidRPr="00851D29" w14:paraId="16D84FA1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085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7B3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36C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B6D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8A4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2C3A68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Jadwal:</w:t>
            </w:r>
          </w:p>
        </w:tc>
      </w:tr>
      <w:tr w:rsidR="00851D29" w:rsidRPr="00851D29" w14:paraId="06E86B25" w14:textId="77777777" w:rsidTr="00851D29">
        <w:trPr>
          <w:trHeight w:val="6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8B0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BC6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35E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C16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644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2253E0E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12:30-15:00 </w:t>
            </w:r>
          </w:p>
        </w:tc>
      </w:tr>
      <w:tr w:rsidR="00851D29" w:rsidRPr="00851D29" w14:paraId="2A47D146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20C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CD2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413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50F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207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0A4593E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Masuk:</w:t>
            </w:r>
          </w:p>
        </w:tc>
      </w:tr>
      <w:tr w:rsidR="00851D29" w:rsidRPr="00851D29" w14:paraId="2B8DBB2A" w14:textId="77777777" w:rsidTr="00851D29">
        <w:trPr>
          <w:trHeight w:val="34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216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38E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0E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CAA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9B7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7A084D6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12:38:40 </w:t>
            </w:r>
          </w:p>
        </w:tc>
      </w:tr>
      <w:tr w:rsidR="00851D29" w:rsidRPr="00851D29" w14:paraId="6BE8C533" w14:textId="77777777" w:rsidTr="00851D29">
        <w:trPr>
          <w:trHeight w:val="3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F8D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83D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397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DE0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5F9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hideMark/>
          </w:tcPr>
          <w:p w14:paraId="324A6A9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Keluar:</w:t>
            </w:r>
          </w:p>
        </w:tc>
      </w:tr>
      <w:tr w:rsidR="00851D29" w:rsidRPr="00851D29" w14:paraId="569AF20B" w14:textId="77777777" w:rsidTr="00851D29">
        <w:trPr>
          <w:trHeight w:val="315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304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423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596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553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FD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56FA1B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15:03:25 </w:t>
            </w:r>
          </w:p>
        </w:tc>
      </w:tr>
      <w:tr w:rsidR="00851D29" w:rsidRPr="00851D29" w14:paraId="59244315" w14:textId="77777777" w:rsidTr="00851D29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11447BD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0B4EE9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6D5BE9A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7A1FAD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(UAS)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2C4DB8F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hideMark/>
          </w:tcPr>
          <w:p w14:paraId="3CBDD1B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-</w:t>
            </w:r>
          </w:p>
        </w:tc>
      </w:tr>
    </w:tbl>
    <w:p w14:paraId="1EFF16A8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327A3B2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BC289FE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A93DB36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8C1A020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1C4BC8E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297C7A0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E9EBF8A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183C7EF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BB9A6AC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A455321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F7D8C11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94207F8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AF1DD66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62DCACE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2FB8CB7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1919CC7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000D5FE" w14:textId="42778579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1D2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PRESENSI KEHADIRAN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MAHASISWA </w:t>
      </w:r>
      <w:r w:rsidRPr="00851D29">
        <w:rPr>
          <w:rFonts w:ascii="Times New Roman" w:hAnsi="Times New Roman" w:cs="Times New Roman"/>
          <w:b/>
          <w:bCs/>
          <w:sz w:val="24"/>
          <w:szCs w:val="24"/>
          <w:lang w:val="en-US"/>
        </w:rPr>
        <w:t>64.4A.07</w:t>
      </w:r>
    </w:p>
    <w:p w14:paraId="35471056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3620" w:type="dxa"/>
        <w:tblLook w:val="04A0" w:firstRow="1" w:lastRow="0" w:firstColumn="1" w:lastColumn="0" w:noHBand="0" w:noVBand="1"/>
      </w:tblPr>
      <w:tblGrid>
        <w:gridCol w:w="1096"/>
        <w:gridCol w:w="35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910"/>
      </w:tblGrid>
      <w:tr w:rsidR="00851D29" w:rsidRPr="00851D29" w14:paraId="27501690" w14:textId="77777777" w:rsidTr="00851D29">
        <w:trPr>
          <w:trHeight w:val="3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D04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NIM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D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Nama Mahasiswa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F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FE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FF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06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4BF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63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10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D6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C6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5D1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F7A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D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BDD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0D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7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7D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2D7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Jumlah</w:t>
            </w:r>
          </w:p>
        </w:tc>
      </w:tr>
      <w:tr w:rsidR="00851D29" w:rsidRPr="00851D29" w14:paraId="2F1C62A9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7E595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64190665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36664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dewi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indryani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FF6F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762D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C0E1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9DF36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8E81B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1238A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13E78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A550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1B80F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2EEE9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845B3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AD366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0E232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677F6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8FBCB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4826C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03854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564E956F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C90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5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64200171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75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erika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rusvianti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48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44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F7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D7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35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5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6B5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80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A8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E57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B1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EEB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AE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8C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0A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BF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9D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367DF994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C7B0C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6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64200268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D6440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yuly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damayanti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FD543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94328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63EEA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C7C6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1229D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DB01C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E01AB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6EB0A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7B06F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C678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148F1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C11CB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76DF3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5EE35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43E1E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3D892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C4304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5A5FEF50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3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7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64200294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41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imelda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putria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4D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D7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56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56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EB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45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D0D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D63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F85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59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2D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AD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06B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4B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A09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CA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5B6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37B8B289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6CA8E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8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64200352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997646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putri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wulandari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5B1DA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8DF27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9C057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8B7E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708DD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FF7E3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9A453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5E60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A891E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F0F8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7ADE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B1334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0A26E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83578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C1368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54944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C9687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11</w:t>
            </w:r>
          </w:p>
        </w:tc>
      </w:tr>
      <w:tr w:rsidR="00851D29" w:rsidRPr="00851D29" w14:paraId="7231241B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26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9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64200415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CC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andi kumala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mangkudijaya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DB1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118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E11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AD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EE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B7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43B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1E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84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7B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61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02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20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EE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ED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A7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1C4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11</w:t>
            </w:r>
          </w:p>
        </w:tc>
      </w:tr>
      <w:tr w:rsidR="00851D29" w:rsidRPr="00851D29" w14:paraId="7CD72532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4323F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0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64200441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C83DE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vivian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dwi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viorentina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0FBD26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C4CE6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2F3CB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38A5D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3E60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11879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8B019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C9135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F7B26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8392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A1A33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FF82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3F06B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F1E25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84019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3EA2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F67AF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41DFD39F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17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1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64200443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74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hendar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diki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saputro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587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82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AC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36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9F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B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AF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0BE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50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C5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26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23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CE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C9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CBE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A94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65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7F137535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C65E9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2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64200444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26B86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reza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alfirdaus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7DAF4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B8DD9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193A8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E6222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B83FD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757AC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F54C7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832F0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B0B3A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E8F4C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03010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4A829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80C52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1945E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9AD69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26BFB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94873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20E12B3F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6F9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3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64200495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92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abdul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zaki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asy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syifa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3C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21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B6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03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2B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1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8B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B6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BF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46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B4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0D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71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17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17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80A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5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7078ED82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44C32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4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64200502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FEF8D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gaby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cynthia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dewi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9D5C4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EAA3A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961C6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CCA59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F9433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95232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77328A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EC38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466DA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E8A93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B0297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34E5C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5FA15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BD5A4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3E11B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39855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BD7D3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7EB5BBE8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883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5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64200528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6B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rani eka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sulistia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1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0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9D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D1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DD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21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C4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C0A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A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9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81B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B6F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D7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B4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7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3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F53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08510D47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F6A25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6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64200529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BE2B7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indi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rahmawati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970C0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B4B2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2BB3D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9F03F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67F1D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B6DB5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0A799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E78AE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C8428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AD8FA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6E077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21206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E3A29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E08E8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C80F6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03DE2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6D473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14CF00F1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14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7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64200543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13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arifudin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boli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koda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1B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0C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5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233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20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32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2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95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D9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B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A35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6C9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B6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27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7D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A4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C19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10</w:t>
            </w:r>
          </w:p>
        </w:tc>
      </w:tr>
      <w:tr w:rsidR="00851D29" w:rsidRPr="00851D29" w14:paraId="5322FD60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63DD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8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64200562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36D59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muhammad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fadhilah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iswanto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ADEA1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FB1A9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38450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FBD41D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947BB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5B4A2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380A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E6F0A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AA7B7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4FBE2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3DC47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A7DAB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7E2FC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FC30A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E3291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AC61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120A5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51FBF46B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2F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19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64200615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53F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fhina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rusliana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69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7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809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02E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86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7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25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B13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38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BE6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7D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6D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BD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E9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DF9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0B9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27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5A82FF83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9DC8A0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0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64200618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A7401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rahmawati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nabilah sari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52E2F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D9D6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F687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B9D3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EF16D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4B1CF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A28BF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0E1507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D899C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8F7E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F956C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81FE6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09C2E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862F8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DAC0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12739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E976E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1EF770E6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3A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1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64200642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040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dinda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amelia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fauziah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DF2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CE1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4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B6D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89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C37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2B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F0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48E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A2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6B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F3A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3E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EF3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ADA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FBB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97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12</w:t>
            </w:r>
          </w:p>
        </w:tc>
      </w:tr>
      <w:tr w:rsidR="00851D29" w:rsidRPr="00851D29" w14:paraId="2101480E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B2D98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2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64200671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50162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fadhita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fahrin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6F285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6B7EB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E884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3D614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C9E91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FFDA5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68244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944AE7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E673B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F2BEF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9541D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0B470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B05EF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37DC8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142D3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18633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A2F79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6D8655AF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FFA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3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64200688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76D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shananda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airlya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9C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06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6AD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C7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12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A5D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D1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755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EC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F1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C8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6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4C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BB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B1A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3A0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04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719BF356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9201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4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64200748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3D428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fildzah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anastasya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amalia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2E139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B2DDA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ED256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C1D2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C0637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B42B5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EF660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2AB21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FF5DE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C1FA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C13CD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46B33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55C23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10866D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5D013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03A78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03E505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071ADEB3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82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5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64200766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B7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trio bagas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EF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4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A60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391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70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28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096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51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D78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3FC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275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B02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260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AE7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A96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761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CA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11B1BF62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DE3AE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6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64200826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8609B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mochammad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davin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febrian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2F262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D8090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E011D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1A12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462E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6DBE1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2342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FCBDA4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8302E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F13620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A3DDE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8619A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92F10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34D5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F578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228AB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30657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47A1D39D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BFB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7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64200843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9E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sintia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indah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pramudita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DF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8A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88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EA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A7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71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A5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B4F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DD7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C9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147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6E7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01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D8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40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B4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C4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2D10C846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4011F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8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64200877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FF139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nadhiya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agustina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E9F6B4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E3AA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1BB4A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EDC65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DE5AC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4CA0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C6F6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F3E16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1A66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CA383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EDBB65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EE834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2E9DE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6B498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EFBD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40A16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7BE51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6FEA2AB6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75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29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64200884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97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fauziyyah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artiyanti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2A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A7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4C1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F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294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98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F3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42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65B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5B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F63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AF6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16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A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FF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3F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7A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1E39B552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758A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0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64200926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577F6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vinka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villian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BF3BA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5F659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C8D3B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6F752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6EEA9F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FC580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C9EDF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8BB0C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D68B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A24DB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8B477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412A4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4FF801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E1E93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BBD9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9EDDD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B0870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6BEA0D94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DC1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1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64200930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4E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novia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rahmawati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C4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3A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D51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EC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A3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64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0E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587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4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CB9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9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04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111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CB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F5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C3D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A80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223DEB87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17E79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2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64200942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91B88C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nurfadhilah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a'rsyul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zannah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5C2C9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2769F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218B25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7DD73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B65A9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BECF4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2321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D0A55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65031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23400B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0D30C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14D4C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34912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B0F5A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CD173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4010D2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63298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6002F7B6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3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3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64200975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2B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ravi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prathama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0A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633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208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18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B7D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F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CE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370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AB4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58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D3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7B4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98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6D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56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67E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D3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51E25A84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E5EE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4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64200985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EAB9B2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annisa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sintia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eka putri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E2D26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AFADF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CB194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3A28B2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C1B8E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E040C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22D71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4A3108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BE168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744E0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E259E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39FDA5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68748B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FE697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215FF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86B36C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209AD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4ABD2899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D4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5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64200999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3F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erlina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eka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sulistyowati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E7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03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62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D4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23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D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535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48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66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A4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A2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27D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172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8F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92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AC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0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5A85168C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CB5DA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6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64201001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D4DB5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anwar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mukti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EF3BE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D9AF4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2751D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7BF51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76EFA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D4307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53D63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B4EC4E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E52E6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33219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9D03A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A247C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A79D8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539CA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7ADDDF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28BC5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CD781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66E7AA2B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CD0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7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64201011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88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andini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regitasari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2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61B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67C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BD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FF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C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65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9F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2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C1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80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BCC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5E3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CBB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BE0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DA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E0B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3A1AF5B3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07828F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8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64201027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C82A1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muhammad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hasbi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gurumindah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6030A6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B2A95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16867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30FDE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B89B17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C6998D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1A3B7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6719C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546B7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AC7AD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F181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06596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9F7C9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C7B4F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AA6B6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E6B31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7087E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72581877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7C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39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64201045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579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kartika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herdianty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F06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51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51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A2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5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E7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5E6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D9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47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89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C64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7C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1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EF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BE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C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4B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50EEA938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8AF8DB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0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64201053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1DD2C8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noor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fahmi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shihab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03137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0E617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BE1CF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6B4BC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464BA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2D25C3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290D6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F3738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A3862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A5ED2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C6D86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168AF0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1052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29804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42A7C1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E871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46531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14</w:t>
            </w:r>
          </w:p>
        </w:tc>
      </w:tr>
      <w:tr w:rsidR="00851D29" w:rsidRPr="00851D29" w14:paraId="586611AF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999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1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64201061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44C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retno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angraeni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6DE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C96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5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1F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2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CC1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8A7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68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3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C9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20A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B2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C2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47E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1F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C28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B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8</w:t>
            </w:r>
          </w:p>
        </w:tc>
      </w:tr>
      <w:tr w:rsidR="00851D29" w:rsidRPr="00851D29" w14:paraId="01EC439E" w14:textId="77777777" w:rsidTr="00851D29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C15DA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u w:val="single"/>
                <w:lang w:eastAsia="id-ID"/>
                <w14:ligatures w14:val="none"/>
              </w:rPr>
            </w:pPr>
            <w:hyperlink r:id="rId42" w:tgtFrame="_blank" w:history="1">
              <w:r w:rsidRPr="00851D29">
                <w:rPr>
                  <w:rFonts w:ascii="Times New Roman" w:eastAsia="Times New Roman" w:hAnsi="Times New Roman" w:cs="Times New Roman"/>
                  <w:color w:val="0563C1"/>
                  <w:kern w:val="0"/>
                  <w:u w:val="single"/>
                  <w:lang w:eastAsia="id-ID"/>
                  <w14:ligatures w14:val="none"/>
                </w:rPr>
                <w:t>64201159</w:t>
              </w:r>
            </w:hyperlink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B3201B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selvia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rahmadani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79B37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FE67C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4CA52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685CA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B72ED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8C9C3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C50AC1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E7A3B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813CF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0D79B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0370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1FD8EC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75AEEB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8593F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8A334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DD649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68A0C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lang w:eastAsia="id-ID"/>
                <w14:ligatures w14:val="none"/>
              </w:rPr>
              <w:t>13</w:t>
            </w:r>
          </w:p>
        </w:tc>
      </w:tr>
      <w:tr w:rsidR="00851D29" w:rsidRPr="00851D29" w14:paraId="696058E1" w14:textId="77777777" w:rsidTr="00851D29">
        <w:trPr>
          <w:trHeight w:val="308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FEAB1A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    </w:t>
            </w:r>
            <w:r w:rsidRPr="00851D29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id-ID"/>
                <w14:ligatures w14:val="none"/>
              </w:rPr>
              <w:t>Jumlah hadir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9AE48C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E2B0DD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14BE4A7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633AB5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E4D2C6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51ACF69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7C8E7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C71568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310310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4F36EE0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955896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184597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D68A3B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725D5E8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030019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14:paraId="35E37B4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AB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d-ID"/>
                <w14:ligatures w14:val="none"/>
              </w:rPr>
              <w:t> </w:t>
            </w:r>
          </w:p>
        </w:tc>
      </w:tr>
    </w:tbl>
    <w:p w14:paraId="7F97C15E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223992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E7DC9A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B6610D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4BB775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E75109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8B02A0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BF3ABE4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668B31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1F3014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4B7318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9CE921" w14:textId="2E7EE364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PENILAIAN MAHASISWA 64.4A.07</w:t>
      </w:r>
    </w:p>
    <w:p w14:paraId="1FE0D6AD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1011" w:type="dxa"/>
        <w:tblLook w:val="04A0" w:firstRow="1" w:lastRow="0" w:firstColumn="1" w:lastColumn="0" w:noHBand="0" w:noVBand="1"/>
      </w:tblPr>
      <w:tblGrid>
        <w:gridCol w:w="1960"/>
        <w:gridCol w:w="2560"/>
        <w:gridCol w:w="1680"/>
        <w:gridCol w:w="1043"/>
        <w:gridCol w:w="1020"/>
        <w:gridCol w:w="1020"/>
        <w:gridCol w:w="1751"/>
      </w:tblGrid>
      <w:tr w:rsidR="00851D29" w:rsidRPr="00851D29" w14:paraId="5151D7ED" w14:textId="77777777" w:rsidTr="00851D29">
        <w:trPr>
          <w:trHeight w:val="28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2C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75B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F13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644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338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D66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F9C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</w:tr>
      <w:tr w:rsidR="00851D29" w:rsidRPr="00851D29" w14:paraId="06EF4A68" w14:textId="77777777" w:rsidTr="00851D29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56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NIM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8B6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NAMA MAHASISWA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5B2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PRESENSI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19F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TUGAS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1E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UTS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D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UAS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715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d-ID"/>
                <w14:ligatures w14:val="none"/>
              </w:rPr>
              <w:t>GRADE AKHIR</w:t>
            </w:r>
          </w:p>
        </w:tc>
      </w:tr>
      <w:tr w:rsidR="00851D29" w:rsidRPr="00851D29" w14:paraId="1BDACFEA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50635A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3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64190665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45E2A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dewi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indryani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15BC7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ED301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5A1DD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38CD4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226F6E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066C8DF1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670F3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4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64200171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0C058B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erika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rusvianti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18889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3C417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A7AEA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E3CFE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5AC84B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0F593C4E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8E1D2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5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64200268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007F3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yuly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damayanti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1E117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91C9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E9D68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D706C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2BDA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4F4C090B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D6B416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6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64200294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B991D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imelda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putria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1CDB9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202A2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FF251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3FB3C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E0EF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21762A96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03DCA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7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64200352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6352E4A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putri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wulandari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13DA02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34E44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25A2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E1735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13D24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307A4327" w14:textId="77777777" w:rsidTr="00851D29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D4C729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8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64200415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D4EA3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andi kumala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mangkudijaya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2B08C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FC22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C5F22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7E7C34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3B06A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7E79190C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6F01E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49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64200441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A84FB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vivian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dwi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viorentina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05CDD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B635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2A8B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2E06C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FC5B33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2EACBFF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C2D9E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0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64200443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2EF03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hendar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diki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saputro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C3A5F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C2989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765E5D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2EB6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17823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163AE550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4A0DDF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1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64200444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6F140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reza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alfirdaus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605A9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7F104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69FE54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F2AE5A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B9E96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1667626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7BF4F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2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64200495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70BB4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abdul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zaki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asy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syifa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CEA5F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FC277A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27644D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3B31B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FEFE66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62FE7AF2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2CF784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3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64200502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C45376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gaby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cynthia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dewi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66AF91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E34B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ACEFE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00E58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771C77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39E44A4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BF8EC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4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64200528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AD51B3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rani eka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sulistia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83072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B5E66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2545CE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7CC3D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71D25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4F741114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9BC31E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5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64200529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D33B1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indi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rahmawati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98EC8F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C1270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038D0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4598E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070C6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D571A02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2C00C8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6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64200543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CAE405D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arifudin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boli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koda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3E7D9A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096639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476817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151E9F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E891E2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660D78EA" w14:textId="77777777" w:rsidTr="00851D29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18D960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7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64200562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C108BE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muhammad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fadhilah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iswanto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7953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882D7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E93998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F75CC6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30392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37CEC65D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E48A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8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64200615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A1C35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fhina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rusliana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CEAF1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2046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C3E407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3D1C5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275AF3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665B74EA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9CB6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59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64200618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109892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rahmawati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nabilah sari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5DE677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0342E1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CD873A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DABFD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0FD741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70BB7B05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A117B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0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64200642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8169D3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dinda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amelia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fauziah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9B395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F405C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B8E026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FEE6E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AEE3D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327AB2C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6B6F3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1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64200671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97844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fadhita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fahrin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B9663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993131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501B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E36BFF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6F1FE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F92327B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DE910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2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64200688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6F5FEF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shananda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airlya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7C0473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678D85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0FF6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05FC5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17DD5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AB62E58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A7928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3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64200748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5ACB92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fildzah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anastasya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amalia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E47056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5A6EEC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023F2A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20FC4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27A590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7BBE4928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1CC6D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4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64200766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056DB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trio bagas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4EDB2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03925B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68446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A141C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0A381F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2BC1773" w14:textId="77777777" w:rsidTr="00851D29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096E9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5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64200826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AE4F983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mochammad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davin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febrian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D45023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B71BEF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B8915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AC1DF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05FCB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4D63CB9D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4DC681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6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64200843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6917DD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sintia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indah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pramudita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94776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B5279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BBE9C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C0433A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83FA9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3B716A72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887217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7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64200877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31B035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nadhiya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agustina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E5BA37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C9A6F3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BAA1F6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883544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145524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5372A61E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90D614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8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64200884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5A57D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fauziyyah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artiyanti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1E85B3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9FF7EA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9ABBA2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11DF1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A906B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1413CB05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5BA3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69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64200926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97182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vinka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villian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86634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79AEC0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D5E084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B70AB6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C6BF14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6A2353B6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660485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0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64200930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6C352E5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novia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rahmawati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E50049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CDEAA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CB0E16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8C46F0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E36EE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B</w:t>
            </w:r>
          </w:p>
        </w:tc>
      </w:tr>
      <w:tr w:rsidR="00851D29" w:rsidRPr="00851D29" w14:paraId="0F9D1C98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84F503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1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64200942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C67DA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nurfadhilah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a'rsyul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zannah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ACEE6F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E7FDBF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A264FC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AD0206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D76BF7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6778409E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95EA23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2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64200975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E81541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ravi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prathama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84073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E14C0E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D3989E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6B516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1EE65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29E14C31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B53EE8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3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64200985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DF17D1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annisa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sintia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eka putri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57C37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5F2F20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43C57D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A03277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60D5E2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14E44B16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34C7B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4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64200999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ADEC877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erlina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eka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sulistyowati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FBD69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07C9FC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0AB77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E2C203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DDD110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29DCF31B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5214E4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5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64201001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9C4D7FB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anwar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mukti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F9E780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D6F4EB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22C198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DC0F5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546028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29A84409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C670D6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6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64201011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87A03E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andini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regitasari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BF4ACC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96264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47BB5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DEB36B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39E441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77FDB615" w14:textId="77777777" w:rsidTr="00851D29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746E0E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7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64201027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52E599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muhammad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hasbi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gurumindah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4E2F58E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9739E5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338D6CEE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398C8B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7580D2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0402321C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B3F3BD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8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64201045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3E681E4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kartika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herdianty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11CDCF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F11711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B2B5E1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9C63635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41A678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1DB66F9E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63491903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79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64201053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65174D1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noor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fahmi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shihab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DFB188A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4E96331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88F086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242E4DD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89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2B52ACA8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65F48536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AE4B7EB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80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64201061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370A310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retno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angraeni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32C7DD9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CE4A9EC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57B68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F012F5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8199C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  <w:tr w:rsidR="00851D29" w:rsidRPr="00851D29" w14:paraId="6CD05096" w14:textId="77777777" w:rsidTr="00851D29">
        <w:trPr>
          <w:trHeight w:val="30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70A74B7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id-ID"/>
                <w14:ligatures w14:val="none"/>
              </w:rPr>
            </w:pPr>
            <w:hyperlink r:id="rId81" w:tgtFrame="_blank" w:history="1">
              <w:r w:rsidRPr="00851D2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id-ID"/>
                  <w14:ligatures w14:val="none"/>
                </w:rPr>
                <w:t>64201159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0644A8" w14:textId="77777777" w:rsidR="00851D29" w:rsidRPr="00851D29" w:rsidRDefault="00851D29" w:rsidP="00851D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selvia</w:t>
            </w:r>
            <w:proofErr w:type="spellEnd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 xml:space="preserve"> </w:t>
            </w:r>
            <w:proofErr w:type="spellStart"/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rahmadani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84BEC4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39747F6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DB06B47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54106480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13EC56F2" w14:textId="77777777" w:rsidR="00851D29" w:rsidRPr="00851D29" w:rsidRDefault="00851D29" w:rsidP="0085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</w:pPr>
            <w:r w:rsidRPr="00851D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d-ID"/>
                <w14:ligatures w14:val="none"/>
              </w:rPr>
              <w:t>A</w:t>
            </w:r>
          </w:p>
        </w:tc>
      </w:tr>
    </w:tbl>
    <w:p w14:paraId="68976C13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B2E112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8EE61F" w14:textId="77777777" w:rsid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5B68C4" w14:textId="77777777" w:rsidR="00851D29" w:rsidRPr="00851D29" w:rsidRDefault="00851D29" w:rsidP="00851D2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9366F86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C4E15AE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2B5C504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C0A64DB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1844D1A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CFE7D2B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43FA85D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94029BD" w14:textId="77777777" w:rsid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E9B492B" w14:textId="77777777" w:rsidR="00851D29" w:rsidRPr="00851D29" w:rsidRDefault="00851D29" w:rsidP="00851D29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51D29" w:rsidRPr="00851D29" w:rsidSect="00851D2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9"/>
    <w:rsid w:val="001F4C21"/>
    <w:rsid w:val="005E1FEC"/>
    <w:rsid w:val="00851D29"/>
    <w:rsid w:val="00D64850"/>
    <w:rsid w:val="00D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936E"/>
  <w15:chartTrackingRefBased/>
  <w15:docId w15:val="{EDC97976-1A45-42DC-8A08-84A66C6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semiHidden/>
    <w:unhideWhenUsed/>
    <w:rsid w:val="00851D29"/>
    <w:rPr>
      <w:color w:val="0000FF"/>
      <w:u w:val="single"/>
    </w:rPr>
  </w:style>
  <w:style w:type="character" w:styleId="KodeHTML">
    <w:name w:val="HTML Code"/>
    <w:basedOn w:val="FontParagrafDefault"/>
    <w:uiPriority w:val="99"/>
    <w:semiHidden/>
    <w:unhideWhenUsed/>
    <w:rsid w:val="00851D29"/>
    <w:rPr>
      <w:rFonts w:ascii="Courier New" w:eastAsia="Times New Roman" w:hAnsi="Courier New" w:cs="Courier New"/>
      <w:sz w:val="20"/>
      <w:szCs w:val="20"/>
    </w:rPr>
  </w:style>
  <w:style w:type="character" w:styleId="HiperlinkyangDiikuti">
    <w:name w:val="FollowedHyperlink"/>
    <w:basedOn w:val="FontParagrafDefault"/>
    <w:uiPriority w:val="99"/>
    <w:semiHidden/>
    <w:unhideWhenUsed/>
    <w:rsid w:val="00851D29"/>
    <w:rPr>
      <w:color w:val="954F72"/>
      <w:u w:val="single"/>
    </w:rPr>
  </w:style>
  <w:style w:type="paragraph" w:customStyle="1" w:styleId="msonormal0">
    <w:name w:val="msonormal"/>
    <w:basedOn w:val="Normal"/>
    <w:rsid w:val="0085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font5">
    <w:name w:val="font5"/>
    <w:basedOn w:val="Normal"/>
    <w:rsid w:val="0085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71717"/>
      <w:kern w:val="0"/>
      <w:sz w:val="24"/>
      <w:szCs w:val="24"/>
      <w:lang w:eastAsia="id-ID"/>
      <w14:ligatures w14:val="none"/>
    </w:rPr>
  </w:style>
  <w:style w:type="paragraph" w:customStyle="1" w:styleId="xl65">
    <w:name w:val="xl65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66">
    <w:name w:val="xl66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67">
    <w:name w:val="xl67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68">
    <w:name w:val="xl68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id-ID"/>
      <w14:ligatures w14:val="none"/>
    </w:rPr>
  </w:style>
  <w:style w:type="paragraph" w:customStyle="1" w:styleId="xl69">
    <w:name w:val="xl69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70">
    <w:name w:val="xl70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id-ID"/>
      <w14:ligatures w14:val="none"/>
    </w:rPr>
  </w:style>
  <w:style w:type="paragraph" w:customStyle="1" w:styleId="xl71">
    <w:name w:val="xl71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72">
    <w:name w:val="xl72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73">
    <w:name w:val="xl73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74">
    <w:name w:val="xl74"/>
    <w:basedOn w:val="Normal"/>
    <w:rsid w:val="00851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00826-07-BSI.js" TargetMode="External"/><Relationship Id="rId21" Type="http://schemas.openxmlformats.org/officeDocument/2006/relationships/hyperlink" Target="https://says.bsi.ac.id/m_induk_mhs_nilai-64200642-07-BSI.js" TargetMode="External"/><Relationship Id="rId42" Type="http://schemas.openxmlformats.org/officeDocument/2006/relationships/hyperlink" Target="https://says.bsi.ac.id/m_induk_mhs_nilai-64201159-07-BSI.js" TargetMode="External"/><Relationship Id="rId47" Type="http://schemas.openxmlformats.org/officeDocument/2006/relationships/hyperlink" Target="https://says.bsi.ac.id/m_induk_mhs_nilai-64200352-07-BSI.js" TargetMode="External"/><Relationship Id="rId63" Type="http://schemas.openxmlformats.org/officeDocument/2006/relationships/hyperlink" Target="https://says.bsi.ac.id/m_induk_mhs_nilai-64200748-07-BSI.js" TargetMode="External"/><Relationship Id="rId68" Type="http://schemas.openxmlformats.org/officeDocument/2006/relationships/hyperlink" Target="https://says.bsi.ac.id/m_induk_mhs_nilai-64200884-07-BSI.js" TargetMode="External"/><Relationship Id="rId16" Type="http://schemas.openxmlformats.org/officeDocument/2006/relationships/hyperlink" Target="https://says.bsi.ac.id/m_induk_mhs_nilai-64200529-07-BSI.js" TargetMode="External"/><Relationship Id="rId11" Type="http://schemas.openxmlformats.org/officeDocument/2006/relationships/hyperlink" Target="https://says.bsi.ac.id/m_induk_mhs_nilai-64200443-07-BSI.js" TargetMode="External"/><Relationship Id="rId32" Type="http://schemas.openxmlformats.org/officeDocument/2006/relationships/hyperlink" Target="https://says.bsi.ac.id/m_induk_mhs_nilai-64200942-07-BSI.js" TargetMode="External"/><Relationship Id="rId37" Type="http://schemas.openxmlformats.org/officeDocument/2006/relationships/hyperlink" Target="https://says.bsi.ac.id/m_induk_mhs_nilai-64201011-07-BSI.js" TargetMode="External"/><Relationship Id="rId53" Type="http://schemas.openxmlformats.org/officeDocument/2006/relationships/hyperlink" Target="https://says.bsi.ac.id/m_induk_mhs_nilai-64200502-07-BSI.js" TargetMode="External"/><Relationship Id="rId58" Type="http://schemas.openxmlformats.org/officeDocument/2006/relationships/hyperlink" Target="https://says.bsi.ac.id/m_induk_mhs_nilai-64200615-07-BSI.js" TargetMode="External"/><Relationship Id="rId74" Type="http://schemas.openxmlformats.org/officeDocument/2006/relationships/hyperlink" Target="https://says.bsi.ac.id/m_induk_mhs_nilai-64200999-07-BSI.js" TargetMode="External"/><Relationship Id="rId79" Type="http://schemas.openxmlformats.org/officeDocument/2006/relationships/hyperlink" Target="https://says.bsi.ac.id/m_induk_mhs_nilai-64201053-07-BSI.js" TargetMode="External"/><Relationship Id="rId5" Type="http://schemas.openxmlformats.org/officeDocument/2006/relationships/hyperlink" Target="https://says.bsi.ac.id/m_induk_mhs_nilai-64200171-07-BSI.js" TargetMode="External"/><Relationship Id="rId61" Type="http://schemas.openxmlformats.org/officeDocument/2006/relationships/hyperlink" Target="https://says.bsi.ac.id/m_induk_mhs_nilai-64200671-07-BSI.j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says.bsi.ac.id/m_induk_mhs_nilai-64200615-07-BSI.js" TargetMode="External"/><Relationship Id="rId14" Type="http://schemas.openxmlformats.org/officeDocument/2006/relationships/hyperlink" Target="https://says.bsi.ac.id/m_induk_mhs_nilai-64200502-07-BSI.js" TargetMode="External"/><Relationship Id="rId22" Type="http://schemas.openxmlformats.org/officeDocument/2006/relationships/hyperlink" Target="https://says.bsi.ac.id/m_induk_mhs_nilai-64200671-07-BSI.js" TargetMode="External"/><Relationship Id="rId27" Type="http://schemas.openxmlformats.org/officeDocument/2006/relationships/hyperlink" Target="https://says.bsi.ac.id/m_induk_mhs_nilai-64200843-07-BSI.js" TargetMode="External"/><Relationship Id="rId30" Type="http://schemas.openxmlformats.org/officeDocument/2006/relationships/hyperlink" Target="https://says.bsi.ac.id/m_induk_mhs_nilai-64200926-07-BSI.js" TargetMode="External"/><Relationship Id="rId35" Type="http://schemas.openxmlformats.org/officeDocument/2006/relationships/hyperlink" Target="https://says.bsi.ac.id/m_induk_mhs_nilai-64200999-07-BSI.js" TargetMode="External"/><Relationship Id="rId43" Type="http://schemas.openxmlformats.org/officeDocument/2006/relationships/hyperlink" Target="https://says.bsi.ac.id/m_induk_mhs_nilai-64190665-07-BSI.js" TargetMode="External"/><Relationship Id="rId48" Type="http://schemas.openxmlformats.org/officeDocument/2006/relationships/hyperlink" Target="https://says.bsi.ac.id/m_induk_mhs_nilai-64200415-07-BSI.js" TargetMode="External"/><Relationship Id="rId56" Type="http://schemas.openxmlformats.org/officeDocument/2006/relationships/hyperlink" Target="https://says.bsi.ac.id/m_induk_mhs_nilai-64200543-07-BSI.js" TargetMode="External"/><Relationship Id="rId64" Type="http://schemas.openxmlformats.org/officeDocument/2006/relationships/hyperlink" Target="https://says.bsi.ac.id/m_induk_mhs_nilai-64200766-07-BSI.js" TargetMode="External"/><Relationship Id="rId69" Type="http://schemas.openxmlformats.org/officeDocument/2006/relationships/hyperlink" Target="https://says.bsi.ac.id/m_induk_mhs_nilai-64200926-07-BSI.js" TargetMode="External"/><Relationship Id="rId77" Type="http://schemas.openxmlformats.org/officeDocument/2006/relationships/hyperlink" Target="https://says.bsi.ac.id/m_induk_mhs_nilai-64201027-07-BSI.js" TargetMode="External"/><Relationship Id="rId8" Type="http://schemas.openxmlformats.org/officeDocument/2006/relationships/hyperlink" Target="https://says.bsi.ac.id/m_induk_mhs_nilai-64200352-07-BSI.js" TargetMode="External"/><Relationship Id="rId51" Type="http://schemas.openxmlformats.org/officeDocument/2006/relationships/hyperlink" Target="https://says.bsi.ac.id/m_induk_mhs_nilai-64200444-07-BSI.js" TargetMode="External"/><Relationship Id="rId72" Type="http://schemas.openxmlformats.org/officeDocument/2006/relationships/hyperlink" Target="https://says.bsi.ac.id/m_induk_mhs_nilai-64200975-07-BSI.js" TargetMode="External"/><Relationship Id="rId80" Type="http://schemas.openxmlformats.org/officeDocument/2006/relationships/hyperlink" Target="https://says.bsi.ac.id/m_induk_mhs_nilai-64201061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00444-07-BSI.js" TargetMode="External"/><Relationship Id="rId17" Type="http://schemas.openxmlformats.org/officeDocument/2006/relationships/hyperlink" Target="https://says.bsi.ac.id/m_induk_mhs_nilai-64200543-07-BSI.js" TargetMode="External"/><Relationship Id="rId25" Type="http://schemas.openxmlformats.org/officeDocument/2006/relationships/hyperlink" Target="https://says.bsi.ac.id/m_induk_mhs_nilai-64200766-07-BSI.js" TargetMode="External"/><Relationship Id="rId33" Type="http://schemas.openxmlformats.org/officeDocument/2006/relationships/hyperlink" Target="https://says.bsi.ac.id/m_induk_mhs_nilai-64200975-07-BSI.js" TargetMode="External"/><Relationship Id="rId38" Type="http://schemas.openxmlformats.org/officeDocument/2006/relationships/hyperlink" Target="https://says.bsi.ac.id/m_induk_mhs_nilai-64201027-07-BSI.js" TargetMode="External"/><Relationship Id="rId46" Type="http://schemas.openxmlformats.org/officeDocument/2006/relationships/hyperlink" Target="https://says.bsi.ac.id/m_induk_mhs_nilai-64200294-07-BSI.js" TargetMode="External"/><Relationship Id="rId59" Type="http://schemas.openxmlformats.org/officeDocument/2006/relationships/hyperlink" Target="https://says.bsi.ac.id/m_induk_mhs_nilai-64200618-07-BSI.js" TargetMode="External"/><Relationship Id="rId67" Type="http://schemas.openxmlformats.org/officeDocument/2006/relationships/hyperlink" Target="https://says.bsi.ac.id/m_induk_mhs_nilai-64200877-07-BSI.js" TargetMode="External"/><Relationship Id="rId20" Type="http://schemas.openxmlformats.org/officeDocument/2006/relationships/hyperlink" Target="https://says.bsi.ac.id/m_induk_mhs_nilai-64200618-07-BSI.js" TargetMode="External"/><Relationship Id="rId41" Type="http://schemas.openxmlformats.org/officeDocument/2006/relationships/hyperlink" Target="https://says.bsi.ac.id/m_induk_mhs_nilai-64201061-07-BSI.js" TargetMode="External"/><Relationship Id="rId54" Type="http://schemas.openxmlformats.org/officeDocument/2006/relationships/hyperlink" Target="https://says.bsi.ac.id/m_induk_mhs_nilai-64200528-07-BSI.js" TargetMode="External"/><Relationship Id="rId62" Type="http://schemas.openxmlformats.org/officeDocument/2006/relationships/hyperlink" Target="https://says.bsi.ac.id/m_induk_mhs_nilai-64200688-07-BSI.js" TargetMode="External"/><Relationship Id="rId70" Type="http://schemas.openxmlformats.org/officeDocument/2006/relationships/hyperlink" Target="https://says.bsi.ac.id/m_induk_mhs_nilai-64200930-07-BSI.js" TargetMode="External"/><Relationship Id="rId75" Type="http://schemas.openxmlformats.org/officeDocument/2006/relationships/hyperlink" Target="https://says.bsi.ac.id/m_induk_mhs_nilai-64201001-07-BSI.js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00268-07-BSI.js" TargetMode="External"/><Relationship Id="rId15" Type="http://schemas.openxmlformats.org/officeDocument/2006/relationships/hyperlink" Target="https://says.bsi.ac.id/m_induk_mhs_nilai-64200528-07-BSI.js" TargetMode="External"/><Relationship Id="rId23" Type="http://schemas.openxmlformats.org/officeDocument/2006/relationships/hyperlink" Target="https://says.bsi.ac.id/m_induk_mhs_nilai-64200688-07-BSI.js" TargetMode="External"/><Relationship Id="rId28" Type="http://schemas.openxmlformats.org/officeDocument/2006/relationships/hyperlink" Target="https://says.bsi.ac.id/m_induk_mhs_nilai-64200877-07-BSI.js" TargetMode="External"/><Relationship Id="rId36" Type="http://schemas.openxmlformats.org/officeDocument/2006/relationships/hyperlink" Target="https://says.bsi.ac.id/m_induk_mhs_nilai-64201001-07-BSI.js" TargetMode="External"/><Relationship Id="rId49" Type="http://schemas.openxmlformats.org/officeDocument/2006/relationships/hyperlink" Target="https://says.bsi.ac.id/m_induk_mhs_nilai-64200441-07-BSI.js" TargetMode="External"/><Relationship Id="rId57" Type="http://schemas.openxmlformats.org/officeDocument/2006/relationships/hyperlink" Target="https://says.bsi.ac.id/m_induk_mhs_nilai-64200562-07-BSI.js" TargetMode="External"/><Relationship Id="rId10" Type="http://schemas.openxmlformats.org/officeDocument/2006/relationships/hyperlink" Target="https://says.bsi.ac.id/m_induk_mhs_nilai-64200441-07-BSI.js" TargetMode="External"/><Relationship Id="rId31" Type="http://schemas.openxmlformats.org/officeDocument/2006/relationships/hyperlink" Target="https://says.bsi.ac.id/m_induk_mhs_nilai-64200930-07-BSI.js" TargetMode="External"/><Relationship Id="rId44" Type="http://schemas.openxmlformats.org/officeDocument/2006/relationships/hyperlink" Target="https://says.bsi.ac.id/m_induk_mhs_nilai-64200171-07-BSI.js" TargetMode="External"/><Relationship Id="rId52" Type="http://schemas.openxmlformats.org/officeDocument/2006/relationships/hyperlink" Target="https://says.bsi.ac.id/m_induk_mhs_nilai-64200495-07-BSI.js" TargetMode="External"/><Relationship Id="rId60" Type="http://schemas.openxmlformats.org/officeDocument/2006/relationships/hyperlink" Target="https://says.bsi.ac.id/m_induk_mhs_nilai-64200642-07-BSI.js" TargetMode="External"/><Relationship Id="rId65" Type="http://schemas.openxmlformats.org/officeDocument/2006/relationships/hyperlink" Target="https://says.bsi.ac.id/m_induk_mhs_nilai-64200826-07-BSI.js" TargetMode="External"/><Relationship Id="rId73" Type="http://schemas.openxmlformats.org/officeDocument/2006/relationships/hyperlink" Target="https://says.bsi.ac.id/m_induk_mhs_nilai-64200985-07-BSI.js" TargetMode="External"/><Relationship Id="rId78" Type="http://schemas.openxmlformats.org/officeDocument/2006/relationships/hyperlink" Target="https://says.bsi.ac.id/m_induk_mhs_nilai-64201045-07-BSI.js" TargetMode="External"/><Relationship Id="rId81" Type="http://schemas.openxmlformats.org/officeDocument/2006/relationships/hyperlink" Target="https://says.bsi.ac.id/m_induk_mhs_nilai-64201159-07-BSI.js" TargetMode="External"/><Relationship Id="rId4" Type="http://schemas.openxmlformats.org/officeDocument/2006/relationships/hyperlink" Target="https://says.bsi.ac.id/m_induk_mhs_nilai-64190665-07-BSI.js" TargetMode="External"/><Relationship Id="rId9" Type="http://schemas.openxmlformats.org/officeDocument/2006/relationships/hyperlink" Target="https://says.bsi.ac.id/m_induk_mhs_nilai-64200415-07-BSI.js" TargetMode="External"/><Relationship Id="rId13" Type="http://schemas.openxmlformats.org/officeDocument/2006/relationships/hyperlink" Target="https://says.bsi.ac.id/m_induk_mhs_nilai-64200495-07-BSI.js" TargetMode="External"/><Relationship Id="rId18" Type="http://schemas.openxmlformats.org/officeDocument/2006/relationships/hyperlink" Target="https://says.bsi.ac.id/m_induk_mhs_nilai-64200562-07-BSI.js" TargetMode="External"/><Relationship Id="rId39" Type="http://schemas.openxmlformats.org/officeDocument/2006/relationships/hyperlink" Target="https://says.bsi.ac.id/m_induk_mhs_nilai-64201045-07-BSI.js" TargetMode="External"/><Relationship Id="rId34" Type="http://schemas.openxmlformats.org/officeDocument/2006/relationships/hyperlink" Target="https://says.bsi.ac.id/m_induk_mhs_nilai-64200985-07-BSI.js" TargetMode="External"/><Relationship Id="rId50" Type="http://schemas.openxmlformats.org/officeDocument/2006/relationships/hyperlink" Target="https://says.bsi.ac.id/m_induk_mhs_nilai-64200443-07-BSI.js" TargetMode="External"/><Relationship Id="rId55" Type="http://schemas.openxmlformats.org/officeDocument/2006/relationships/hyperlink" Target="https://says.bsi.ac.id/m_induk_mhs_nilai-64200529-07-BSI.js" TargetMode="External"/><Relationship Id="rId76" Type="http://schemas.openxmlformats.org/officeDocument/2006/relationships/hyperlink" Target="https://says.bsi.ac.id/m_induk_mhs_nilai-64201011-07-BSI.js" TargetMode="External"/><Relationship Id="rId7" Type="http://schemas.openxmlformats.org/officeDocument/2006/relationships/hyperlink" Target="https://says.bsi.ac.id/m_induk_mhs_nilai-64200294-07-BSI.js" TargetMode="External"/><Relationship Id="rId71" Type="http://schemas.openxmlformats.org/officeDocument/2006/relationships/hyperlink" Target="https://says.bsi.ac.id/m_induk_mhs_nilai-64200942-0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64200884-07-BSI.js" TargetMode="External"/><Relationship Id="rId24" Type="http://schemas.openxmlformats.org/officeDocument/2006/relationships/hyperlink" Target="https://says.bsi.ac.id/m_induk_mhs_nilai-64200748-07-BSI.js" TargetMode="External"/><Relationship Id="rId40" Type="http://schemas.openxmlformats.org/officeDocument/2006/relationships/hyperlink" Target="https://says.bsi.ac.id/m_induk_mhs_nilai-64201053-07-BSI.js" TargetMode="External"/><Relationship Id="rId45" Type="http://schemas.openxmlformats.org/officeDocument/2006/relationships/hyperlink" Target="https://says.bsi.ac.id/m_induk_mhs_nilai-64200268-07-BSI.js" TargetMode="External"/><Relationship Id="rId66" Type="http://schemas.openxmlformats.org/officeDocument/2006/relationships/hyperlink" Target="https://says.bsi.ac.id/m_induk_mhs_nilai-64200843-07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2396</Words>
  <Characters>13662</Characters>
  <Application>Microsoft Office Word</Application>
  <DocSecurity>0</DocSecurity>
  <Lines>113</Lines>
  <Paragraphs>32</Paragraphs>
  <ScaleCrop>false</ScaleCrop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1</cp:revision>
  <dcterms:created xsi:type="dcterms:W3CDTF">2023-08-14T07:02:00Z</dcterms:created>
  <dcterms:modified xsi:type="dcterms:W3CDTF">2023-08-14T07:15:00Z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2b42b84e-ff8e-4117-aeac-c9c2cea8ac0a</vt:lpwstr>
  </property>
</Properties>
</file>